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1391" w14:textId="77777777" w:rsidR="003D19BE" w:rsidRDefault="005478FF" w:rsidP="00F772F3">
      <w:pPr>
        <w:ind w:left="-540" w:right="-714"/>
        <w:jc w:val="center"/>
        <w:rPr>
          <w:noProof/>
          <w:lang w:eastAsia="en-GB"/>
        </w:rPr>
      </w:pPr>
      <w:r>
        <w:rPr>
          <w:noProof/>
          <w:lang w:eastAsia="en-GB"/>
        </w:rPr>
        <w:drawing>
          <wp:inline distT="0" distB="0" distL="0" distR="0" wp14:anchorId="2078149B" wp14:editId="2078149C">
            <wp:extent cx="1295400" cy="129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14:paraId="066763A3" w14:textId="14E7C036" w:rsidR="00F753A0" w:rsidRPr="00DF62F0" w:rsidRDefault="00DF62F0" w:rsidP="00DF62F0">
      <w:pPr>
        <w:ind w:left="-540" w:right="-714"/>
        <w:jc w:val="center"/>
        <w:rPr>
          <w:rFonts w:asciiTheme="majorHAnsi" w:hAnsiTheme="majorHAnsi"/>
          <w:sz w:val="28"/>
          <w:szCs w:val="28"/>
        </w:rPr>
      </w:pPr>
      <w:r w:rsidRPr="00DF62F0">
        <w:rPr>
          <w:rFonts w:asciiTheme="majorHAnsi" w:hAnsiTheme="majorHAnsi"/>
          <w:sz w:val="28"/>
          <w:szCs w:val="28"/>
        </w:rPr>
        <w:t>Application for</w:t>
      </w:r>
      <w:r w:rsidR="00641A97">
        <w:rPr>
          <w:rFonts w:asciiTheme="majorHAnsi" w:hAnsiTheme="majorHAnsi"/>
          <w:sz w:val="28"/>
          <w:szCs w:val="28"/>
        </w:rPr>
        <w:t xml:space="preserve"> House</w:t>
      </w:r>
      <w:r w:rsidRPr="00DF62F0">
        <w:rPr>
          <w:rFonts w:asciiTheme="majorHAnsi" w:hAnsiTheme="majorHAnsi"/>
          <w:sz w:val="28"/>
          <w:szCs w:val="28"/>
        </w:rPr>
        <w:t xml:space="preserve"> Membership</w:t>
      </w:r>
      <w:r w:rsidR="00A22D3E">
        <w:rPr>
          <w:rFonts w:asciiTheme="majorHAnsi" w:hAnsiTheme="majorHAnsi"/>
          <w:sz w:val="28"/>
          <w:szCs w:val="28"/>
        </w:rPr>
        <w:t xml:space="preserve"> </w:t>
      </w:r>
    </w:p>
    <w:p w14:paraId="20781393" w14:textId="77777777" w:rsidR="00DF62F0" w:rsidRPr="00DF62F0" w:rsidRDefault="00DF62F0" w:rsidP="00A40FAD">
      <w:pPr>
        <w:ind w:left="-540" w:right="-714"/>
        <w:rPr>
          <w:rFonts w:asciiTheme="majorHAnsi" w:hAnsiTheme="majorHAnsi"/>
          <w:sz w:val="28"/>
          <w:szCs w:val="28"/>
        </w:rPr>
      </w:pPr>
    </w:p>
    <w:tbl>
      <w:tblPr>
        <w:tblStyle w:val="TableGrid"/>
        <w:tblW w:w="9720" w:type="dxa"/>
        <w:tblInd w:w="-540" w:type="dxa"/>
        <w:tblLook w:val="04A0" w:firstRow="1" w:lastRow="0" w:firstColumn="1" w:lastColumn="0" w:noHBand="0" w:noVBand="1"/>
      </w:tblPr>
      <w:tblGrid>
        <w:gridCol w:w="3625"/>
        <w:gridCol w:w="6095"/>
      </w:tblGrid>
      <w:tr w:rsidR="00DF62F0" w:rsidRPr="00DF62F0" w14:paraId="20781396" w14:textId="77777777" w:rsidTr="00C15FED">
        <w:trPr>
          <w:trHeight w:val="623"/>
        </w:trPr>
        <w:tc>
          <w:tcPr>
            <w:tcW w:w="3625" w:type="dxa"/>
          </w:tcPr>
          <w:p w14:paraId="20781394" w14:textId="77777777" w:rsidR="00DF62F0" w:rsidRPr="00DF62F0" w:rsidRDefault="00DF62F0" w:rsidP="00A40FAD">
            <w:pPr>
              <w:ind w:right="-714"/>
              <w:rPr>
                <w:rFonts w:asciiTheme="majorHAnsi" w:hAnsiTheme="majorHAnsi"/>
                <w:szCs w:val="24"/>
              </w:rPr>
            </w:pPr>
            <w:r>
              <w:rPr>
                <w:rFonts w:asciiTheme="majorHAnsi" w:hAnsiTheme="majorHAnsi"/>
                <w:szCs w:val="24"/>
              </w:rPr>
              <w:t>Full Name</w:t>
            </w:r>
          </w:p>
        </w:tc>
        <w:tc>
          <w:tcPr>
            <w:tcW w:w="6095" w:type="dxa"/>
          </w:tcPr>
          <w:p w14:paraId="20781395" w14:textId="77777777" w:rsidR="00DF62F0" w:rsidRPr="00DF62F0" w:rsidRDefault="00DF62F0" w:rsidP="00A40FAD">
            <w:pPr>
              <w:ind w:right="-714"/>
              <w:rPr>
                <w:rFonts w:asciiTheme="majorHAnsi" w:hAnsiTheme="majorHAnsi"/>
                <w:b/>
                <w:szCs w:val="24"/>
              </w:rPr>
            </w:pPr>
          </w:p>
        </w:tc>
      </w:tr>
      <w:tr w:rsidR="00DF62F0" w:rsidRPr="00DF62F0" w14:paraId="2078139E" w14:textId="77777777" w:rsidTr="00E915B0">
        <w:trPr>
          <w:trHeight w:val="1269"/>
        </w:trPr>
        <w:tc>
          <w:tcPr>
            <w:tcW w:w="3625" w:type="dxa"/>
          </w:tcPr>
          <w:p w14:paraId="20781397" w14:textId="77777777" w:rsidR="00DF62F0" w:rsidRPr="00DF62F0" w:rsidRDefault="00DF62F0" w:rsidP="00A40FAD">
            <w:pPr>
              <w:ind w:right="-714"/>
              <w:rPr>
                <w:rFonts w:asciiTheme="majorHAnsi" w:hAnsiTheme="majorHAnsi"/>
                <w:szCs w:val="24"/>
              </w:rPr>
            </w:pPr>
            <w:r w:rsidRPr="00DF62F0">
              <w:rPr>
                <w:rFonts w:asciiTheme="majorHAnsi" w:hAnsiTheme="majorHAnsi"/>
                <w:szCs w:val="24"/>
              </w:rPr>
              <w:t>Address</w:t>
            </w:r>
          </w:p>
          <w:p w14:paraId="20781398" w14:textId="77777777" w:rsidR="00DF62F0" w:rsidRPr="00DF62F0" w:rsidRDefault="00DF62F0" w:rsidP="00A40FAD">
            <w:pPr>
              <w:ind w:right="-714"/>
              <w:rPr>
                <w:rFonts w:asciiTheme="majorHAnsi" w:hAnsiTheme="majorHAnsi"/>
                <w:szCs w:val="24"/>
              </w:rPr>
            </w:pPr>
          </w:p>
          <w:p w14:paraId="20781399" w14:textId="77777777" w:rsidR="00DF62F0" w:rsidRPr="00DF62F0" w:rsidRDefault="00DF62F0" w:rsidP="00A40FAD">
            <w:pPr>
              <w:ind w:right="-714"/>
              <w:rPr>
                <w:rFonts w:asciiTheme="majorHAnsi" w:hAnsiTheme="majorHAnsi"/>
                <w:szCs w:val="24"/>
              </w:rPr>
            </w:pPr>
          </w:p>
          <w:p w14:paraId="2078139A" w14:textId="77777777" w:rsidR="00DF62F0" w:rsidRPr="00DF62F0" w:rsidRDefault="00DF62F0" w:rsidP="00A40FAD">
            <w:pPr>
              <w:ind w:right="-714"/>
              <w:rPr>
                <w:rFonts w:asciiTheme="majorHAnsi" w:hAnsiTheme="majorHAnsi"/>
                <w:szCs w:val="24"/>
              </w:rPr>
            </w:pPr>
          </w:p>
          <w:p w14:paraId="2078139B" w14:textId="77777777" w:rsidR="00DF62F0" w:rsidRPr="00DF62F0" w:rsidRDefault="00DF62F0" w:rsidP="00A40FAD">
            <w:pPr>
              <w:ind w:right="-714"/>
              <w:rPr>
                <w:rFonts w:asciiTheme="majorHAnsi" w:hAnsiTheme="majorHAnsi"/>
                <w:szCs w:val="24"/>
              </w:rPr>
            </w:pPr>
          </w:p>
          <w:p w14:paraId="2078139C" w14:textId="77777777" w:rsidR="00DF62F0" w:rsidRPr="00DF62F0" w:rsidRDefault="00DF62F0" w:rsidP="00A40FAD">
            <w:pPr>
              <w:ind w:right="-714"/>
              <w:rPr>
                <w:rFonts w:asciiTheme="majorHAnsi" w:hAnsiTheme="majorHAnsi"/>
                <w:szCs w:val="24"/>
              </w:rPr>
            </w:pPr>
          </w:p>
        </w:tc>
        <w:tc>
          <w:tcPr>
            <w:tcW w:w="6095" w:type="dxa"/>
          </w:tcPr>
          <w:p w14:paraId="2078139D" w14:textId="77777777" w:rsidR="00DF62F0" w:rsidRPr="00DF62F0" w:rsidRDefault="00DF62F0" w:rsidP="00A40FAD">
            <w:pPr>
              <w:ind w:right="-714"/>
              <w:rPr>
                <w:rFonts w:asciiTheme="majorHAnsi" w:hAnsiTheme="majorHAnsi"/>
                <w:b/>
                <w:szCs w:val="24"/>
              </w:rPr>
            </w:pPr>
          </w:p>
        </w:tc>
      </w:tr>
      <w:tr w:rsidR="00DF62F0" w:rsidRPr="00DF62F0" w14:paraId="207813A1" w14:textId="77777777" w:rsidTr="00C15FED">
        <w:trPr>
          <w:trHeight w:val="415"/>
        </w:trPr>
        <w:tc>
          <w:tcPr>
            <w:tcW w:w="3625" w:type="dxa"/>
          </w:tcPr>
          <w:p w14:paraId="2078139F" w14:textId="77777777" w:rsidR="00DF62F0" w:rsidRPr="00DF62F0" w:rsidRDefault="00DF62F0" w:rsidP="00A40FAD">
            <w:pPr>
              <w:ind w:right="-714"/>
              <w:rPr>
                <w:rFonts w:asciiTheme="majorHAnsi" w:hAnsiTheme="majorHAnsi"/>
                <w:szCs w:val="24"/>
              </w:rPr>
            </w:pPr>
            <w:r w:rsidRPr="00DF62F0">
              <w:rPr>
                <w:rFonts w:asciiTheme="majorHAnsi" w:hAnsiTheme="majorHAnsi"/>
                <w:szCs w:val="24"/>
              </w:rPr>
              <w:t>Telephone Number</w:t>
            </w:r>
          </w:p>
        </w:tc>
        <w:tc>
          <w:tcPr>
            <w:tcW w:w="6095" w:type="dxa"/>
          </w:tcPr>
          <w:p w14:paraId="207813A0" w14:textId="77777777" w:rsidR="00DF62F0" w:rsidRPr="00DF62F0" w:rsidRDefault="00DF62F0" w:rsidP="00A40FAD">
            <w:pPr>
              <w:ind w:right="-714"/>
              <w:rPr>
                <w:rFonts w:asciiTheme="majorHAnsi" w:hAnsiTheme="majorHAnsi"/>
                <w:b/>
                <w:szCs w:val="24"/>
              </w:rPr>
            </w:pPr>
          </w:p>
        </w:tc>
      </w:tr>
      <w:tr w:rsidR="00DF62F0" w:rsidRPr="00DF62F0" w14:paraId="207813A4" w14:textId="77777777" w:rsidTr="00C15FED">
        <w:trPr>
          <w:trHeight w:val="421"/>
        </w:trPr>
        <w:tc>
          <w:tcPr>
            <w:tcW w:w="3625" w:type="dxa"/>
          </w:tcPr>
          <w:p w14:paraId="207813A2" w14:textId="77777777" w:rsidR="00DF62F0" w:rsidRPr="00DF62F0" w:rsidRDefault="00DF62F0" w:rsidP="00A40FAD">
            <w:pPr>
              <w:ind w:right="-714"/>
              <w:rPr>
                <w:rFonts w:asciiTheme="majorHAnsi" w:hAnsiTheme="majorHAnsi"/>
                <w:szCs w:val="24"/>
              </w:rPr>
            </w:pPr>
            <w:r w:rsidRPr="00DF62F0">
              <w:rPr>
                <w:rFonts w:asciiTheme="majorHAnsi" w:hAnsiTheme="majorHAnsi"/>
                <w:szCs w:val="24"/>
              </w:rPr>
              <w:t>Mobile Number</w:t>
            </w:r>
          </w:p>
        </w:tc>
        <w:tc>
          <w:tcPr>
            <w:tcW w:w="6095" w:type="dxa"/>
          </w:tcPr>
          <w:p w14:paraId="207813A3" w14:textId="77777777" w:rsidR="00DF62F0" w:rsidRPr="00DF62F0" w:rsidRDefault="00DF62F0" w:rsidP="00A40FAD">
            <w:pPr>
              <w:ind w:right="-714"/>
              <w:rPr>
                <w:rFonts w:asciiTheme="majorHAnsi" w:hAnsiTheme="majorHAnsi"/>
                <w:b/>
                <w:szCs w:val="24"/>
              </w:rPr>
            </w:pPr>
          </w:p>
        </w:tc>
      </w:tr>
      <w:tr w:rsidR="00DF62F0" w:rsidRPr="00DF62F0" w14:paraId="207813A7" w14:textId="77777777" w:rsidTr="00C15FED">
        <w:trPr>
          <w:trHeight w:val="412"/>
        </w:trPr>
        <w:tc>
          <w:tcPr>
            <w:tcW w:w="3625" w:type="dxa"/>
          </w:tcPr>
          <w:p w14:paraId="207813A5" w14:textId="77777777" w:rsidR="00DF62F0" w:rsidRPr="00DF62F0" w:rsidRDefault="00DF62F0" w:rsidP="00A40FAD">
            <w:pPr>
              <w:ind w:right="-714"/>
              <w:rPr>
                <w:rFonts w:asciiTheme="majorHAnsi" w:hAnsiTheme="majorHAnsi"/>
                <w:szCs w:val="24"/>
              </w:rPr>
            </w:pPr>
            <w:r w:rsidRPr="00DF62F0">
              <w:rPr>
                <w:rFonts w:asciiTheme="majorHAnsi" w:hAnsiTheme="majorHAnsi"/>
                <w:szCs w:val="24"/>
              </w:rPr>
              <w:t>Date of Birth</w:t>
            </w:r>
          </w:p>
        </w:tc>
        <w:tc>
          <w:tcPr>
            <w:tcW w:w="6095" w:type="dxa"/>
          </w:tcPr>
          <w:p w14:paraId="207813A6" w14:textId="77777777" w:rsidR="00DF62F0" w:rsidRPr="00DF62F0" w:rsidRDefault="00DF62F0" w:rsidP="00A40FAD">
            <w:pPr>
              <w:ind w:right="-714"/>
              <w:rPr>
                <w:rFonts w:asciiTheme="majorHAnsi" w:hAnsiTheme="majorHAnsi"/>
                <w:b/>
                <w:szCs w:val="24"/>
              </w:rPr>
            </w:pPr>
          </w:p>
        </w:tc>
      </w:tr>
      <w:tr w:rsidR="00DF62F0" w:rsidRPr="00DF62F0" w14:paraId="207813AA" w14:textId="77777777" w:rsidTr="00C15FED">
        <w:trPr>
          <w:trHeight w:val="418"/>
        </w:trPr>
        <w:tc>
          <w:tcPr>
            <w:tcW w:w="3625" w:type="dxa"/>
          </w:tcPr>
          <w:p w14:paraId="207813A8" w14:textId="77777777" w:rsidR="00DF62F0" w:rsidRPr="00DF62F0" w:rsidRDefault="00DF62F0" w:rsidP="00A40FAD">
            <w:pPr>
              <w:ind w:right="-714"/>
              <w:rPr>
                <w:rFonts w:asciiTheme="majorHAnsi" w:hAnsiTheme="majorHAnsi"/>
                <w:szCs w:val="24"/>
              </w:rPr>
            </w:pPr>
            <w:r w:rsidRPr="00DF62F0">
              <w:rPr>
                <w:rFonts w:asciiTheme="majorHAnsi" w:hAnsiTheme="majorHAnsi"/>
                <w:szCs w:val="24"/>
              </w:rPr>
              <w:t>Email address</w:t>
            </w:r>
          </w:p>
        </w:tc>
        <w:tc>
          <w:tcPr>
            <w:tcW w:w="6095" w:type="dxa"/>
          </w:tcPr>
          <w:p w14:paraId="207813A9" w14:textId="77777777" w:rsidR="00DF62F0" w:rsidRPr="00DF62F0" w:rsidRDefault="00DF62F0" w:rsidP="00A40FAD">
            <w:pPr>
              <w:ind w:right="-714"/>
              <w:rPr>
                <w:rFonts w:asciiTheme="majorHAnsi" w:hAnsiTheme="majorHAnsi"/>
                <w:b/>
                <w:szCs w:val="24"/>
              </w:rPr>
            </w:pPr>
          </w:p>
        </w:tc>
      </w:tr>
      <w:tr w:rsidR="00DF62F0" w:rsidRPr="00DF62F0" w14:paraId="207813AE" w14:textId="77777777" w:rsidTr="00C15FED">
        <w:tc>
          <w:tcPr>
            <w:tcW w:w="3625" w:type="dxa"/>
          </w:tcPr>
          <w:p w14:paraId="207813AB" w14:textId="77777777" w:rsidR="00DF62F0" w:rsidRPr="00DF62F0" w:rsidRDefault="00DF62F0" w:rsidP="00A40FAD">
            <w:pPr>
              <w:ind w:right="-714"/>
              <w:rPr>
                <w:rFonts w:asciiTheme="majorHAnsi" w:hAnsiTheme="majorHAnsi"/>
                <w:szCs w:val="24"/>
              </w:rPr>
            </w:pPr>
            <w:r w:rsidRPr="00DF62F0">
              <w:rPr>
                <w:rFonts w:asciiTheme="majorHAnsi" w:hAnsiTheme="majorHAnsi"/>
                <w:szCs w:val="24"/>
              </w:rPr>
              <w:t xml:space="preserve">I agree to receive communications </w:t>
            </w:r>
          </w:p>
          <w:p w14:paraId="207813AC" w14:textId="77777777" w:rsidR="00DF62F0" w:rsidRPr="00DF62F0" w:rsidRDefault="00DF62F0" w:rsidP="00DF62F0">
            <w:pPr>
              <w:ind w:right="-714"/>
              <w:rPr>
                <w:rFonts w:asciiTheme="majorHAnsi" w:hAnsiTheme="majorHAnsi"/>
                <w:szCs w:val="24"/>
              </w:rPr>
            </w:pPr>
            <w:r w:rsidRPr="00DF62F0">
              <w:rPr>
                <w:rFonts w:asciiTheme="majorHAnsi" w:hAnsiTheme="majorHAnsi"/>
                <w:szCs w:val="24"/>
              </w:rPr>
              <w:t>the Club by e-mail.</w:t>
            </w:r>
          </w:p>
        </w:tc>
        <w:tc>
          <w:tcPr>
            <w:tcW w:w="6095" w:type="dxa"/>
          </w:tcPr>
          <w:p w14:paraId="207813AD" w14:textId="462AE197" w:rsidR="00DF62F0" w:rsidRPr="00DF62F0" w:rsidRDefault="00185C9C" w:rsidP="00185C9C">
            <w:pPr>
              <w:ind w:right="-714"/>
              <w:rPr>
                <w:rFonts w:asciiTheme="majorHAnsi" w:hAnsiTheme="majorHAnsi"/>
                <w:b/>
                <w:szCs w:val="24"/>
              </w:rPr>
            </w:pPr>
            <w:r>
              <w:rPr>
                <w:rFonts w:asciiTheme="majorHAnsi" w:hAnsiTheme="majorHAnsi"/>
                <w:b/>
                <w:szCs w:val="24"/>
              </w:rPr>
              <w:t xml:space="preserve">             Y/N</w:t>
            </w:r>
          </w:p>
        </w:tc>
      </w:tr>
      <w:tr w:rsidR="00185C9C" w:rsidRPr="00DF62F0" w14:paraId="5B2DABA9" w14:textId="77777777" w:rsidTr="00C15FED">
        <w:tc>
          <w:tcPr>
            <w:tcW w:w="3625" w:type="dxa"/>
          </w:tcPr>
          <w:p w14:paraId="685B163F" w14:textId="170E606B" w:rsidR="00185C9C" w:rsidRPr="00DF62F0" w:rsidRDefault="00185C9C" w:rsidP="00185C9C">
            <w:pPr>
              <w:ind w:right="-714"/>
              <w:rPr>
                <w:rFonts w:asciiTheme="majorHAnsi" w:hAnsiTheme="majorHAnsi"/>
                <w:szCs w:val="24"/>
              </w:rPr>
            </w:pPr>
            <w:r>
              <w:rPr>
                <w:rFonts w:asciiTheme="majorHAnsi" w:hAnsiTheme="majorHAnsi"/>
                <w:szCs w:val="24"/>
              </w:rPr>
              <w:t>I agree to the Club sharing my information with members</w:t>
            </w:r>
          </w:p>
        </w:tc>
        <w:tc>
          <w:tcPr>
            <w:tcW w:w="6095" w:type="dxa"/>
          </w:tcPr>
          <w:p w14:paraId="09715099" w14:textId="1D959C6D" w:rsidR="00185C9C" w:rsidRPr="00DF62F0" w:rsidRDefault="00185C9C" w:rsidP="00185C9C">
            <w:pPr>
              <w:ind w:right="-714"/>
              <w:rPr>
                <w:rFonts w:asciiTheme="majorHAnsi" w:hAnsiTheme="majorHAnsi"/>
                <w:b/>
                <w:szCs w:val="24"/>
              </w:rPr>
            </w:pPr>
            <w:r>
              <w:rPr>
                <w:rFonts w:asciiTheme="majorHAnsi" w:hAnsiTheme="majorHAnsi"/>
                <w:b/>
                <w:szCs w:val="24"/>
              </w:rPr>
              <w:t xml:space="preserve">             Y/N</w:t>
            </w:r>
          </w:p>
        </w:tc>
      </w:tr>
      <w:tr w:rsidR="00185C9C" w:rsidRPr="00DF62F0" w14:paraId="064BDA4D" w14:textId="77777777" w:rsidTr="00C15FED">
        <w:tc>
          <w:tcPr>
            <w:tcW w:w="3625" w:type="dxa"/>
          </w:tcPr>
          <w:p w14:paraId="0F9EB3E1" w14:textId="77777777" w:rsidR="00185C9C" w:rsidRDefault="00185C9C" w:rsidP="00185C9C">
            <w:pPr>
              <w:ind w:right="-714"/>
              <w:rPr>
                <w:rFonts w:asciiTheme="majorHAnsi" w:hAnsiTheme="majorHAnsi"/>
                <w:szCs w:val="24"/>
              </w:rPr>
            </w:pPr>
            <w:r>
              <w:rPr>
                <w:rFonts w:asciiTheme="majorHAnsi" w:hAnsiTheme="majorHAnsi"/>
                <w:szCs w:val="24"/>
              </w:rPr>
              <w:t xml:space="preserve">I agree to the Club sharing my </w:t>
            </w:r>
          </w:p>
          <w:p w14:paraId="021F6770" w14:textId="56676DA4" w:rsidR="00185C9C" w:rsidRPr="00DF62F0" w:rsidRDefault="00185C9C" w:rsidP="00185C9C">
            <w:pPr>
              <w:ind w:right="-714"/>
              <w:rPr>
                <w:rFonts w:asciiTheme="majorHAnsi" w:hAnsiTheme="majorHAnsi"/>
                <w:szCs w:val="24"/>
              </w:rPr>
            </w:pPr>
            <w:r>
              <w:rPr>
                <w:rFonts w:asciiTheme="majorHAnsi" w:hAnsiTheme="majorHAnsi"/>
                <w:szCs w:val="24"/>
              </w:rPr>
              <w:t>Information with Club V1</w:t>
            </w:r>
          </w:p>
        </w:tc>
        <w:tc>
          <w:tcPr>
            <w:tcW w:w="6095" w:type="dxa"/>
          </w:tcPr>
          <w:p w14:paraId="09CFDC87" w14:textId="58E6218A" w:rsidR="00185C9C" w:rsidRPr="00DF62F0" w:rsidRDefault="00185C9C" w:rsidP="00185C9C">
            <w:pPr>
              <w:ind w:right="-714"/>
              <w:rPr>
                <w:rFonts w:asciiTheme="majorHAnsi" w:hAnsiTheme="majorHAnsi"/>
                <w:b/>
                <w:szCs w:val="24"/>
              </w:rPr>
            </w:pPr>
            <w:r>
              <w:rPr>
                <w:rFonts w:asciiTheme="majorHAnsi" w:hAnsiTheme="majorHAnsi"/>
                <w:b/>
                <w:szCs w:val="24"/>
              </w:rPr>
              <w:t xml:space="preserve">             Y/N</w:t>
            </w:r>
          </w:p>
        </w:tc>
      </w:tr>
      <w:tr w:rsidR="00185C9C" w:rsidRPr="00DF62F0" w14:paraId="207813B1" w14:textId="77777777" w:rsidTr="00C15FED">
        <w:trPr>
          <w:trHeight w:val="405"/>
        </w:trPr>
        <w:tc>
          <w:tcPr>
            <w:tcW w:w="3625" w:type="dxa"/>
          </w:tcPr>
          <w:p w14:paraId="207813AF" w14:textId="77777777" w:rsidR="00185C9C" w:rsidRPr="00DF62F0" w:rsidRDefault="00185C9C" w:rsidP="00185C9C">
            <w:pPr>
              <w:ind w:right="-714"/>
              <w:rPr>
                <w:rFonts w:asciiTheme="majorHAnsi" w:hAnsiTheme="majorHAnsi"/>
                <w:szCs w:val="24"/>
              </w:rPr>
            </w:pPr>
            <w:r w:rsidRPr="00DF62F0">
              <w:rPr>
                <w:rFonts w:asciiTheme="majorHAnsi" w:hAnsiTheme="majorHAnsi"/>
                <w:szCs w:val="24"/>
              </w:rPr>
              <w:t>Date</w:t>
            </w:r>
          </w:p>
        </w:tc>
        <w:tc>
          <w:tcPr>
            <w:tcW w:w="6095" w:type="dxa"/>
          </w:tcPr>
          <w:p w14:paraId="207813B0" w14:textId="77777777" w:rsidR="00185C9C" w:rsidRPr="00DF62F0" w:rsidRDefault="00185C9C" w:rsidP="00185C9C">
            <w:pPr>
              <w:ind w:right="-714"/>
              <w:rPr>
                <w:rFonts w:asciiTheme="majorHAnsi" w:hAnsiTheme="majorHAnsi"/>
                <w:b/>
                <w:szCs w:val="24"/>
              </w:rPr>
            </w:pPr>
          </w:p>
        </w:tc>
      </w:tr>
      <w:tr w:rsidR="00185C9C" w:rsidRPr="00DF62F0" w14:paraId="207813B4" w14:textId="77777777" w:rsidTr="00C15FED">
        <w:trPr>
          <w:trHeight w:val="425"/>
        </w:trPr>
        <w:tc>
          <w:tcPr>
            <w:tcW w:w="3625" w:type="dxa"/>
          </w:tcPr>
          <w:p w14:paraId="207813B2" w14:textId="77777777" w:rsidR="00185C9C" w:rsidRPr="00DF62F0" w:rsidRDefault="00185C9C" w:rsidP="00185C9C">
            <w:pPr>
              <w:ind w:right="-714"/>
              <w:rPr>
                <w:rFonts w:asciiTheme="majorHAnsi" w:hAnsiTheme="majorHAnsi"/>
                <w:szCs w:val="24"/>
              </w:rPr>
            </w:pPr>
            <w:r w:rsidRPr="00DF62F0">
              <w:rPr>
                <w:rFonts w:asciiTheme="majorHAnsi" w:hAnsiTheme="majorHAnsi"/>
                <w:szCs w:val="24"/>
              </w:rPr>
              <w:t>Signed</w:t>
            </w:r>
          </w:p>
        </w:tc>
        <w:tc>
          <w:tcPr>
            <w:tcW w:w="6095" w:type="dxa"/>
          </w:tcPr>
          <w:p w14:paraId="71418C38" w14:textId="77777777" w:rsidR="00185C9C" w:rsidRDefault="00185C9C" w:rsidP="00185C9C">
            <w:pPr>
              <w:ind w:right="-714"/>
              <w:rPr>
                <w:rFonts w:asciiTheme="majorHAnsi" w:hAnsiTheme="majorHAnsi"/>
                <w:b/>
                <w:szCs w:val="24"/>
              </w:rPr>
            </w:pPr>
          </w:p>
          <w:p w14:paraId="207813B3" w14:textId="460CB9D2" w:rsidR="00894F67" w:rsidRPr="00DF62F0" w:rsidRDefault="00894F67" w:rsidP="00185C9C">
            <w:pPr>
              <w:ind w:right="-714"/>
              <w:rPr>
                <w:rFonts w:asciiTheme="majorHAnsi" w:hAnsiTheme="majorHAnsi"/>
                <w:b/>
                <w:szCs w:val="24"/>
              </w:rPr>
            </w:pPr>
          </w:p>
        </w:tc>
      </w:tr>
      <w:tr w:rsidR="00C15FED" w:rsidRPr="00DF62F0" w14:paraId="69605CB9" w14:textId="77777777" w:rsidTr="00C15FED">
        <w:trPr>
          <w:trHeight w:val="425"/>
        </w:trPr>
        <w:tc>
          <w:tcPr>
            <w:tcW w:w="3625" w:type="dxa"/>
          </w:tcPr>
          <w:p w14:paraId="191DD2FD" w14:textId="30D20D22" w:rsidR="00C15FED" w:rsidRPr="00DF62F0" w:rsidRDefault="00C15FED" w:rsidP="0075331F">
            <w:pPr>
              <w:ind w:right="-714"/>
              <w:rPr>
                <w:rFonts w:asciiTheme="majorHAnsi" w:hAnsiTheme="majorHAnsi"/>
                <w:szCs w:val="24"/>
              </w:rPr>
            </w:pPr>
          </w:p>
        </w:tc>
        <w:tc>
          <w:tcPr>
            <w:tcW w:w="6095" w:type="dxa"/>
          </w:tcPr>
          <w:p w14:paraId="01E5EB97" w14:textId="77777777" w:rsidR="00894F67" w:rsidRDefault="00894F67" w:rsidP="00894F67">
            <w:pPr>
              <w:ind w:right="-714"/>
              <w:rPr>
                <w:rFonts w:asciiTheme="majorHAnsi" w:hAnsiTheme="majorHAnsi"/>
                <w:b/>
                <w:szCs w:val="24"/>
              </w:rPr>
            </w:pPr>
            <w:r>
              <w:rPr>
                <w:rFonts w:asciiTheme="majorHAnsi" w:hAnsiTheme="majorHAnsi"/>
                <w:b/>
                <w:szCs w:val="24"/>
              </w:rPr>
              <w:t xml:space="preserve">Please see notes for information about data that the </w:t>
            </w:r>
          </w:p>
          <w:p w14:paraId="2833E18B" w14:textId="6C8BB0DB" w:rsidR="00C15FED" w:rsidRPr="00DF62F0" w:rsidRDefault="00894F67" w:rsidP="00894F67">
            <w:pPr>
              <w:ind w:right="-714"/>
              <w:rPr>
                <w:rFonts w:asciiTheme="majorHAnsi" w:hAnsiTheme="majorHAnsi"/>
                <w:b/>
                <w:szCs w:val="24"/>
              </w:rPr>
            </w:pPr>
            <w:r>
              <w:rPr>
                <w:rFonts w:asciiTheme="majorHAnsi" w:hAnsiTheme="majorHAnsi"/>
                <w:b/>
                <w:szCs w:val="24"/>
              </w:rPr>
              <w:t>Club shares with others</w:t>
            </w:r>
          </w:p>
        </w:tc>
      </w:tr>
    </w:tbl>
    <w:p w14:paraId="207813B5" w14:textId="410805E7" w:rsidR="00C74D9E" w:rsidRDefault="00C74D9E" w:rsidP="00A40FAD">
      <w:pPr>
        <w:ind w:left="-540" w:right="-714"/>
        <w:rPr>
          <w:rFonts w:asciiTheme="majorHAnsi" w:hAnsiTheme="majorHAnsi"/>
          <w:b/>
          <w:szCs w:val="24"/>
        </w:rPr>
      </w:pPr>
    </w:p>
    <w:p w14:paraId="07EC8E5A" w14:textId="77777777" w:rsidR="00C15FED" w:rsidRDefault="00C15FED" w:rsidP="00A40FAD">
      <w:pPr>
        <w:ind w:left="-540" w:right="-714"/>
        <w:rPr>
          <w:rFonts w:asciiTheme="majorHAnsi" w:hAnsiTheme="majorHAnsi"/>
          <w:b/>
          <w:szCs w:val="24"/>
        </w:rPr>
      </w:pPr>
    </w:p>
    <w:tbl>
      <w:tblPr>
        <w:tblStyle w:val="TableGrid"/>
        <w:tblW w:w="9720" w:type="dxa"/>
        <w:tblInd w:w="-540" w:type="dxa"/>
        <w:tblLayout w:type="fixed"/>
        <w:tblLook w:val="04A0" w:firstRow="1" w:lastRow="0" w:firstColumn="1" w:lastColumn="0" w:noHBand="0" w:noVBand="1"/>
      </w:tblPr>
      <w:tblGrid>
        <w:gridCol w:w="4050"/>
        <w:gridCol w:w="3686"/>
        <w:gridCol w:w="1984"/>
      </w:tblGrid>
      <w:tr w:rsidR="00A22D3E" w:rsidRPr="00DF62F0" w14:paraId="207813B9" w14:textId="77777777" w:rsidTr="0064715A">
        <w:tc>
          <w:tcPr>
            <w:tcW w:w="4050" w:type="dxa"/>
          </w:tcPr>
          <w:p w14:paraId="207813B6" w14:textId="68B9C499" w:rsidR="00A22D3E" w:rsidRPr="00DF62F0" w:rsidRDefault="003A399B" w:rsidP="00A22D3E">
            <w:pPr>
              <w:ind w:right="-714"/>
              <w:rPr>
                <w:rFonts w:asciiTheme="majorHAnsi" w:hAnsiTheme="majorHAnsi"/>
                <w:szCs w:val="24"/>
              </w:rPr>
            </w:pPr>
            <w:r>
              <w:rPr>
                <w:rFonts w:asciiTheme="majorHAnsi" w:hAnsiTheme="majorHAnsi"/>
                <w:szCs w:val="24"/>
              </w:rPr>
              <w:t>Annual House membership</w:t>
            </w:r>
          </w:p>
        </w:tc>
        <w:tc>
          <w:tcPr>
            <w:tcW w:w="3686" w:type="dxa"/>
          </w:tcPr>
          <w:p w14:paraId="207813B7" w14:textId="77777777" w:rsidR="00A22D3E" w:rsidRPr="00DF62F0" w:rsidRDefault="00A22D3E" w:rsidP="00DB667E">
            <w:pPr>
              <w:ind w:right="-714"/>
              <w:jc w:val="center"/>
              <w:rPr>
                <w:rFonts w:asciiTheme="majorHAnsi" w:hAnsiTheme="majorHAnsi"/>
                <w:b/>
                <w:szCs w:val="24"/>
              </w:rPr>
            </w:pPr>
            <w:r>
              <w:rPr>
                <w:rFonts w:asciiTheme="majorHAnsi" w:hAnsiTheme="majorHAnsi"/>
                <w:b/>
                <w:szCs w:val="24"/>
              </w:rPr>
              <w:t>£42</w:t>
            </w:r>
          </w:p>
        </w:tc>
        <w:tc>
          <w:tcPr>
            <w:tcW w:w="1984" w:type="dxa"/>
          </w:tcPr>
          <w:p w14:paraId="207813B8" w14:textId="77777777" w:rsidR="00A22D3E" w:rsidRDefault="00A22D3E" w:rsidP="00DB667E">
            <w:pPr>
              <w:ind w:right="-714"/>
              <w:jc w:val="center"/>
              <w:rPr>
                <w:rFonts w:asciiTheme="majorHAnsi" w:hAnsiTheme="majorHAnsi"/>
                <w:b/>
                <w:szCs w:val="24"/>
              </w:rPr>
            </w:pPr>
          </w:p>
        </w:tc>
      </w:tr>
    </w:tbl>
    <w:p w14:paraId="207813BA" w14:textId="77777777" w:rsidR="00DB667E" w:rsidRDefault="00DB667E" w:rsidP="00A40FAD">
      <w:pPr>
        <w:ind w:left="-540" w:right="-714"/>
        <w:rPr>
          <w:rFonts w:asciiTheme="majorHAnsi" w:hAnsiTheme="majorHAnsi"/>
          <w:b/>
          <w:szCs w:val="24"/>
        </w:rPr>
      </w:pPr>
    </w:p>
    <w:p w14:paraId="207813BB" w14:textId="77777777" w:rsidR="00A22D3E" w:rsidRDefault="00A22D3E" w:rsidP="00A22D3E">
      <w:pPr>
        <w:ind w:left="-567" w:right="-714"/>
        <w:rPr>
          <w:rFonts w:asciiTheme="majorHAnsi" w:hAnsiTheme="majorHAnsi"/>
          <w:sz w:val="20"/>
        </w:rPr>
      </w:pPr>
    </w:p>
    <w:p w14:paraId="207813BD" w14:textId="4B68E100" w:rsidR="0064715A" w:rsidRPr="00D003C9" w:rsidRDefault="00A22D3E" w:rsidP="007B3D37">
      <w:pPr>
        <w:ind w:left="-567" w:right="-714"/>
        <w:rPr>
          <w:rFonts w:asciiTheme="majorHAnsi" w:hAnsiTheme="majorHAnsi"/>
          <w:sz w:val="20"/>
        </w:rPr>
      </w:pPr>
      <w:r w:rsidRPr="00D003C9">
        <w:rPr>
          <w:rFonts w:asciiTheme="majorHAnsi" w:hAnsiTheme="majorHAnsi"/>
          <w:sz w:val="20"/>
        </w:rPr>
        <w:t xml:space="preserve">It is incumbent upon the applicant to notify the </w:t>
      </w:r>
      <w:r w:rsidR="00902AA2">
        <w:rPr>
          <w:rFonts w:asciiTheme="majorHAnsi" w:hAnsiTheme="majorHAnsi"/>
          <w:sz w:val="20"/>
        </w:rPr>
        <w:t>Managing Secretary</w:t>
      </w:r>
      <w:r w:rsidRPr="00D003C9">
        <w:rPr>
          <w:rFonts w:asciiTheme="majorHAnsi" w:hAnsiTheme="majorHAnsi"/>
          <w:sz w:val="20"/>
        </w:rPr>
        <w:t xml:space="preserve"> of any change of address, email address, bank account details or other relevant circumstances.    </w:t>
      </w:r>
    </w:p>
    <w:p w14:paraId="207813BE" w14:textId="77777777" w:rsidR="00A22D3E" w:rsidRPr="00D003C9" w:rsidRDefault="00A22D3E" w:rsidP="007B3D37">
      <w:pPr>
        <w:ind w:left="-567" w:right="-714"/>
        <w:rPr>
          <w:rFonts w:asciiTheme="majorHAnsi" w:hAnsiTheme="majorHAnsi"/>
          <w:sz w:val="20"/>
        </w:rPr>
      </w:pPr>
      <w:r w:rsidRPr="00D003C9">
        <w:rPr>
          <w:rFonts w:asciiTheme="majorHAnsi" w:hAnsiTheme="majorHAnsi"/>
          <w:sz w:val="20"/>
        </w:rPr>
        <w:t>Pleas</w:t>
      </w:r>
      <w:r w:rsidR="0064715A" w:rsidRPr="00D003C9">
        <w:rPr>
          <w:rFonts w:asciiTheme="majorHAnsi" w:hAnsiTheme="majorHAnsi"/>
          <w:sz w:val="20"/>
        </w:rPr>
        <w:t xml:space="preserve">e complete and return this form </w:t>
      </w:r>
      <w:r w:rsidR="005E14B2" w:rsidRPr="00D003C9">
        <w:rPr>
          <w:rFonts w:asciiTheme="majorHAnsi" w:hAnsiTheme="majorHAnsi"/>
          <w:sz w:val="20"/>
        </w:rPr>
        <w:t>to:</w:t>
      </w:r>
    </w:p>
    <w:p w14:paraId="207813BF" w14:textId="77777777" w:rsidR="00A22D3E" w:rsidRPr="00D003C9" w:rsidRDefault="00F8762D" w:rsidP="007B3D37">
      <w:pPr>
        <w:ind w:left="-567" w:right="-714"/>
        <w:rPr>
          <w:rFonts w:asciiTheme="majorHAnsi" w:hAnsiTheme="majorHAnsi"/>
          <w:sz w:val="20"/>
        </w:rPr>
      </w:pPr>
      <w:hyperlink r:id="rId11" w:history="1">
        <w:r w:rsidR="00A22D3E" w:rsidRPr="00D003C9">
          <w:rPr>
            <w:rStyle w:val="Hyperlink"/>
            <w:rFonts w:asciiTheme="majorHAnsi" w:hAnsiTheme="majorHAnsi"/>
            <w:sz w:val="20"/>
          </w:rPr>
          <w:t>Secretary@dngc.co.uk</w:t>
        </w:r>
      </w:hyperlink>
    </w:p>
    <w:p w14:paraId="207813C0" w14:textId="77777777" w:rsidR="00A22D3E" w:rsidRDefault="00A22D3E" w:rsidP="007B3D37">
      <w:pPr>
        <w:ind w:left="-567" w:right="-714"/>
        <w:rPr>
          <w:rFonts w:asciiTheme="majorHAnsi" w:hAnsiTheme="majorHAnsi"/>
          <w:szCs w:val="24"/>
        </w:rPr>
      </w:pPr>
    </w:p>
    <w:p w14:paraId="207813C1" w14:textId="26B30F2C" w:rsidR="00A22D3E" w:rsidRPr="00E915B0" w:rsidRDefault="006D26BA" w:rsidP="007B3D37">
      <w:pPr>
        <w:ind w:left="-567" w:right="-714"/>
        <w:rPr>
          <w:rFonts w:asciiTheme="majorHAnsi" w:hAnsiTheme="majorHAnsi"/>
          <w:sz w:val="20"/>
        </w:rPr>
      </w:pPr>
      <w:r>
        <w:rPr>
          <w:rFonts w:asciiTheme="majorHAnsi" w:hAnsiTheme="majorHAnsi"/>
          <w:sz w:val="20"/>
        </w:rPr>
        <w:t>Jonny Chaisty</w:t>
      </w:r>
      <w:r w:rsidR="00D003C9">
        <w:rPr>
          <w:rFonts w:asciiTheme="majorHAnsi" w:hAnsiTheme="majorHAnsi"/>
          <w:sz w:val="20"/>
        </w:rPr>
        <w:t xml:space="preserve">, </w:t>
      </w:r>
      <w:r>
        <w:rPr>
          <w:rFonts w:asciiTheme="majorHAnsi" w:hAnsiTheme="majorHAnsi"/>
          <w:sz w:val="20"/>
        </w:rPr>
        <w:t>Managing Secretary</w:t>
      </w:r>
      <w:r w:rsidR="00D52C8F">
        <w:rPr>
          <w:rFonts w:asciiTheme="majorHAnsi" w:hAnsiTheme="majorHAnsi"/>
          <w:sz w:val="20"/>
        </w:rPr>
        <w:t>,</w:t>
      </w:r>
    </w:p>
    <w:p w14:paraId="207813C3" w14:textId="1FD16ABD" w:rsidR="00A22D3E" w:rsidRPr="00E915B0" w:rsidRDefault="00A22D3E" w:rsidP="007B3D37">
      <w:pPr>
        <w:ind w:left="-567" w:right="-714"/>
        <w:rPr>
          <w:rFonts w:asciiTheme="majorHAnsi" w:hAnsiTheme="majorHAnsi"/>
          <w:sz w:val="20"/>
        </w:rPr>
      </w:pPr>
      <w:r w:rsidRPr="00E915B0">
        <w:rPr>
          <w:rFonts w:asciiTheme="majorHAnsi" w:hAnsiTheme="majorHAnsi"/>
          <w:sz w:val="20"/>
        </w:rPr>
        <w:t>Dunblane New Golf Club</w:t>
      </w:r>
      <w:r w:rsidR="00D52C8F">
        <w:rPr>
          <w:rFonts w:asciiTheme="majorHAnsi" w:hAnsiTheme="majorHAnsi"/>
          <w:sz w:val="20"/>
        </w:rPr>
        <w:t>,</w:t>
      </w:r>
      <w:r w:rsidRPr="00E915B0">
        <w:rPr>
          <w:rFonts w:asciiTheme="majorHAnsi" w:hAnsiTheme="majorHAnsi"/>
          <w:sz w:val="20"/>
        </w:rPr>
        <w:t xml:space="preserve"> </w:t>
      </w:r>
    </w:p>
    <w:p w14:paraId="207813C4" w14:textId="3FF898C5" w:rsidR="00A22D3E" w:rsidRPr="00E915B0" w:rsidRDefault="00A22D3E" w:rsidP="007B3D37">
      <w:pPr>
        <w:ind w:left="-567" w:right="-714"/>
        <w:rPr>
          <w:rFonts w:asciiTheme="majorHAnsi" w:hAnsiTheme="majorHAnsi"/>
          <w:sz w:val="20"/>
        </w:rPr>
      </w:pPr>
      <w:r w:rsidRPr="00E915B0">
        <w:rPr>
          <w:rFonts w:asciiTheme="majorHAnsi" w:hAnsiTheme="majorHAnsi"/>
          <w:sz w:val="20"/>
        </w:rPr>
        <w:t>Perth Road</w:t>
      </w:r>
      <w:r w:rsidR="00D52C8F">
        <w:rPr>
          <w:rFonts w:asciiTheme="majorHAnsi" w:hAnsiTheme="majorHAnsi"/>
          <w:sz w:val="20"/>
        </w:rPr>
        <w:t>,</w:t>
      </w:r>
    </w:p>
    <w:p w14:paraId="207813C8" w14:textId="481846FE" w:rsidR="005E14B2" w:rsidRDefault="00A22D3E" w:rsidP="007B3D37">
      <w:pPr>
        <w:ind w:left="-567" w:right="-714"/>
        <w:rPr>
          <w:rFonts w:asciiTheme="majorHAnsi" w:hAnsiTheme="majorHAnsi"/>
          <w:sz w:val="20"/>
        </w:rPr>
      </w:pPr>
      <w:r w:rsidRPr="00E915B0">
        <w:rPr>
          <w:rFonts w:asciiTheme="majorHAnsi" w:hAnsiTheme="majorHAnsi"/>
          <w:sz w:val="20"/>
        </w:rPr>
        <w:t>Dunblane</w:t>
      </w:r>
      <w:r w:rsidR="00D003C9">
        <w:rPr>
          <w:rFonts w:asciiTheme="majorHAnsi" w:hAnsiTheme="majorHAnsi"/>
          <w:sz w:val="20"/>
        </w:rPr>
        <w:t xml:space="preserve"> , FK15 0LJ</w:t>
      </w:r>
      <w:r w:rsidR="00D003C9">
        <w:rPr>
          <w:rFonts w:asciiTheme="majorHAnsi" w:hAnsiTheme="majorHAnsi"/>
          <w:sz w:val="20"/>
        </w:rPr>
        <w:tab/>
      </w:r>
      <w:r w:rsidR="00D003C9">
        <w:rPr>
          <w:rFonts w:asciiTheme="majorHAnsi" w:hAnsiTheme="majorHAnsi"/>
          <w:sz w:val="20"/>
        </w:rPr>
        <w:tab/>
      </w:r>
      <w:r w:rsidR="00D003C9">
        <w:rPr>
          <w:rFonts w:asciiTheme="majorHAnsi" w:hAnsiTheme="majorHAnsi"/>
          <w:sz w:val="20"/>
        </w:rPr>
        <w:tab/>
        <w:t>Telephone:  01786 821527</w:t>
      </w:r>
    </w:p>
    <w:p w14:paraId="207813C9" w14:textId="77777777" w:rsidR="005E14B2" w:rsidRPr="00D003C9" w:rsidRDefault="005E14B2" w:rsidP="007B3D37">
      <w:pPr>
        <w:ind w:left="-567" w:right="-714"/>
        <w:rPr>
          <w:rFonts w:asciiTheme="majorHAnsi" w:hAnsiTheme="majorHAnsi"/>
          <w:sz w:val="20"/>
        </w:rPr>
      </w:pPr>
      <w:r w:rsidRPr="00D003C9">
        <w:rPr>
          <w:rFonts w:asciiTheme="majorHAnsi" w:hAnsiTheme="majorHAnsi"/>
          <w:sz w:val="20"/>
        </w:rPr>
        <w:t>If you wish to pay by direct debit, please complete the dd form and return the hard copy to us.</w:t>
      </w:r>
    </w:p>
    <w:p w14:paraId="6808FEA6" w14:textId="77777777" w:rsidR="0071531D" w:rsidRPr="00CF576B" w:rsidRDefault="0071531D" w:rsidP="0071531D">
      <w:pPr>
        <w:jc w:val="center"/>
        <w:rPr>
          <w:rFonts w:ascii="Times New Roman" w:hAnsi="Times New Roman"/>
          <w:b/>
          <w:sz w:val="22"/>
          <w:szCs w:val="22"/>
        </w:rPr>
      </w:pPr>
      <w:r w:rsidRPr="00CF576B">
        <w:rPr>
          <w:rFonts w:ascii="Times New Roman" w:hAnsi="Times New Roman"/>
          <w:b/>
          <w:sz w:val="22"/>
          <w:szCs w:val="22"/>
        </w:rPr>
        <w:lastRenderedPageBreak/>
        <w:t>DNGC GDPR - Privacy Notice</w:t>
      </w:r>
    </w:p>
    <w:p w14:paraId="3C1E0936"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Dear Member</w:t>
      </w:r>
    </w:p>
    <w:p w14:paraId="67542D76" w14:textId="06596B49" w:rsidR="0071531D" w:rsidRPr="00CF576B" w:rsidRDefault="0071531D" w:rsidP="0071531D">
      <w:pPr>
        <w:rPr>
          <w:rFonts w:ascii="Times New Roman" w:hAnsi="Times New Roman"/>
          <w:b/>
          <w:sz w:val="22"/>
          <w:szCs w:val="22"/>
        </w:rPr>
      </w:pPr>
      <w:r w:rsidRPr="00CF576B">
        <w:rPr>
          <w:rFonts w:ascii="Times New Roman" w:hAnsi="Times New Roman"/>
          <w:b/>
          <w:sz w:val="22"/>
          <w:szCs w:val="22"/>
        </w:rPr>
        <w:t>Dunblane New Golf Club (the "Club")</w:t>
      </w:r>
    </w:p>
    <w:p w14:paraId="236107B2" w14:textId="77777777" w:rsidR="0071531D" w:rsidRPr="00CF576B" w:rsidRDefault="0071531D" w:rsidP="0071531D">
      <w:pPr>
        <w:rPr>
          <w:rFonts w:ascii="Times New Roman" w:hAnsi="Times New Roman"/>
          <w:b/>
          <w:sz w:val="22"/>
          <w:szCs w:val="22"/>
        </w:rPr>
      </w:pPr>
      <w:r w:rsidRPr="00CF576B">
        <w:rPr>
          <w:rFonts w:ascii="Times New Roman" w:hAnsi="Times New Roman"/>
          <w:b/>
          <w:sz w:val="22"/>
          <w:szCs w:val="22"/>
        </w:rPr>
        <w:t>EU - General Data Protection Regulation</w:t>
      </w:r>
    </w:p>
    <w:p w14:paraId="5C710CDB"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New regulations protecting your personal data, and setting down new data protection rights, take effect from 25th May 2018. This letter summarises the key matters for you, as a member of the Club.</w:t>
      </w:r>
    </w:p>
    <w:p w14:paraId="78071B8D" w14:textId="77777777" w:rsidR="0071531D" w:rsidRPr="00CF576B" w:rsidRDefault="0071531D" w:rsidP="0071531D">
      <w:pPr>
        <w:rPr>
          <w:rFonts w:ascii="Times New Roman" w:hAnsi="Times New Roman"/>
          <w:b/>
          <w:sz w:val="22"/>
          <w:szCs w:val="22"/>
        </w:rPr>
      </w:pPr>
      <w:r w:rsidRPr="00CF576B">
        <w:rPr>
          <w:rFonts w:ascii="Times New Roman" w:hAnsi="Times New Roman"/>
          <w:b/>
          <w:sz w:val="22"/>
          <w:szCs w:val="22"/>
        </w:rPr>
        <w:t>What personal data does the Club hold for you and why?</w:t>
      </w:r>
    </w:p>
    <w:p w14:paraId="43B8E2F0"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 xml:space="preserve">In managing the Club, the Board holds personal data for you, and acts as the "data controller" (a legal term defined under the EU legislation) in respect of that personal data.  The Board considers that it has a legitimate interest in holding your personal data to ensure that the correct subscriptions are received under the payment process agreed with you, to facilitate Club communications with you, and to enable members to contact each other directly to participate in Club competitions. This data includes your name, address, phone number, email address, ("contact information"), your gender, date of birth, date of joining the Club, and your banking details (if relevant). </w:t>
      </w:r>
    </w:p>
    <w:p w14:paraId="26E6EEA0"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Additional information may be held in specific circumstances. For example, applications made under Child Protection Disclosure from volunteers helping with Junior members are held for legal reasons, or in the unfortunate event of an accident on the course, medical information may be requested. This may result in the Board holding sensitive personal information about you, and in these circumstances we will seek your consent to gather and retain this information, at the time it is needed.</w:t>
      </w:r>
    </w:p>
    <w:p w14:paraId="045D3703" w14:textId="77777777" w:rsidR="0071531D" w:rsidRPr="00CF576B" w:rsidRDefault="0071531D" w:rsidP="0071531D">
      <w:pPr>
        <w:rPr>
          <w:rFonts w:ascii="Times New Roman" w:hAnsi="Times New Roman"/>
          <w:b/>
          <w:sz w:val="22"/>
          <w:szCs w:val="22"/>
        </w:rPr>
      </w:pPr>
      <w:r w:rsidRPr="00CF576B">
        <w:rPr>
          <w:rFonts w:ascii="Times New Roman" w:hAnsi="Times New Roman"/>
          <w:b/>
          <w:sz w:val="22"/>
          <w:szCs w:val="22"/>
        </w:rPr>
        <w:t>Who has access to your personal data?</w:t>
      </w:r>
    </w:p>
    <w:p w14:paraId="07141B20"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Your personal data records are held and maintained for our Club by the Club Secretary. In most circumstances, only authorised Club office staff, Club officials, or the Club's professional and legal advisers, have access into this information.  The exception to the above is in respect of the BRS system (Club course bookings), where the Professional /Shop staff and the Club Caterer have authorised access into the system, to help manage these sub-contracted Club services.</w:t>
      </w:r>
    </w:p>
    <w:p w14:paraId="29615479"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 xml:space="preserve">The Club will not pass your personal information onto any other 3rd party, without your consent.  </w:t>
      </w:r>
    </w:p>
    <w:p w14:paraId="15F26221"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 xml:space="preserve">Members who are registered with </w:t>
      </w:r>
      <w:proofErr w:type="spellStart"/>
      <w:r w:rsidRPr="00CF576B">
        <w:rPr>
          <w:rFonts w:ascii="Times New Roman" w:hAnsi="Times New Roman"/>
          <w:sz w:val="22"/>
          <w:szCs w:val="22"/>
        </w:rPr>
        <w:t>HowDidIDo</w:t>
      </w:r>
      <w:proofErr w:type="spellEnd"/>
      <w:r w:rsidRPr="00CF576B">
        <w:rPr>
          <w:rFonts w:ascii="Times New Roman" w:hAnsi="Times New Roman"/>
          <w:sz w:val="22"/>
          <w:szCs w:val="22"/>
        </w:rPr>
        <w:t xml:space="preserve"> (part of Club Systems International Ltd) will also have their personal data held by this 3rd party, (</w:t>
      </w:r>
      <w:proofErr w:type="spellStart"/>
      <w:r w:rsidRPr="00CF576B">
        <w:rPr>
          <w:rFonts w:ascii="Times New Roman" w:hAnsi="Times New Roman"/>
          <w:sz w:val="22"/>
          <w:szCs w:val="22"/>
        </w:rPr>
        <w:t>eg</w:t>
      </w:r>
      <w:proofErr w:type="spellEnd"/>
      <w:r w:rsidRPr="00CF576B">
        <w:rPr>
          <w:rFonts w:ascii="Times New Roman" w:hAnsi="Times New Roman"/>
          <w:sz w:val="22"/>
          <w:szCs w:val="22"/>
        </w:rPr>
        <w:t xml:space="preserve"> handicaps) under a separate agreement between the Club member and </w:t>
      </w:r>
      <w:proofErr w:type="spellStart"/>
      <w:r w:rsidRPr="00CF576B">
        <w:rPr>
          <w:rFonts w:ascii="Times New Roman" w:hAnsi="Times New Roman"/>
          <w:sz w:val="22"/>
          <w:szCs w:val="22"/>
        </w:rPr>
        <w:t>HowDidIDO</w:t>
      </w:r>
      <w:proofErr w:type="spellEnd"/>
      <w:r w:rsidRPr="00CF576B">
        <w:rPr>
          <w:rFonts w:ascii="Times New Roman" w:hAnsi="Times New Roman"/>
          <w:sz w:val="22"/>
          <w:szCs w:val="22"/>
        </w:rPr>
        <w:t xml:space="preserve">.  If you are registered with </w:t>
      </w:r>
      <w:proofErr w:type="spellStart"/>
      <w:r w:rsidRPr="00CF576B">
        <w:rPr>
          <w:rFonts w:ascii="Times New Roman" w:hAnsi="Times New Roman"/>
          <w:sz w:val="22"/>
          <w:szCs w:val="22"/>
        </w:rPr>
        <w:t>HowDidIDo</w:t>
      </w:r>
      <w:proofErr w:type="spellEnd"/>
      <w:r w:rsidRPr="00CF576B">
        <w:rPr>
          <w:rFonts w:ascii="Times New Roman" w:hAnsi="Times New Roman"/>
          <w:sz w:val="22"/>
          <w:szCs w:val="22"/>
        </w:rPr>
        <w:t xml:space="preserve">, and unless you instruct the Club otherwise, then the Club will pass your competition performance scores directly to </w:t>
      </w:r>
      <w:proofErr w:type="spellStart"/>
      <w:r w:rsidRPr="00CF576B">
        <w:rPr>
          <w:rFonts w:ascii="Times New Roman" w:hAnsi="Times New Roman"/>
          <w:sz w:val="22"/>
          <w:szCs w:val="22"/>
        </w:rPr>
        <w:t>HowdidIDo</w:t>
      </w:r>
      <w:proofErr w:type="spellEnd"/>
      <w:r w:rsidRPr="00CF576B">
        <w:rPr>
          <w:rFonts w:ascii="Times New Roman" w:hAnsi="Times New Roman"/>
          <w:sz w:val="22"/>
          <w:szCs w:val="22"/>
        </w:rPr>
        <w:t xml:space="preserve">, enabling that organisation to contact you with the competition results and any changes to playing handicaps. </w:t>
      </w:r>
    </w:p>
    <w:p w14:paraId="0EAB39FF" w14:textId="77777777" w:rsidR="0071531D" w:rsidRPr="00CF576B" w:rsidRDefault="0071531D" w:rsidP="0071531D">
      <w:pPr>
        <w:rPr>
          <w:rFonts w:ascii="Times New Roman" w:hAnsi="Times New Roman"/>
          <w:b/>
          <w:sz w:val="22"/>
          <w:szCs w:val="22"/>
        </w:rPr>
      </w:pPr>
      <w:r w:rsidRPr="00CF576B">
        <w:rPr>
          <w:rFonts w:ascii="Times New Roman" w:hAnsi="Times New Roman"/>
          <w:b/>
          <w:sz w:val="22"/>
          <w:szCs w:val="22"/>
        </w:rPr>
        <w:t>Is the data held securely?</w:t>
      </w:r>
    </w:p>
    <w:p w14:paraId="59DCB358"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 xml:space="preserve">Information is held on a number of different systems, and access on any system is always restricted to those who require that specific information to undertake a specific function.  Any paper records, </w:t>
      </w:r>
      <w:proofErr w:type="spellStart"/>
      <w:r w:rsidRPr="00CF576B">
        <w:rPr>
          <w:rFonts w:ascii="Times New Roman" w:hAnsi="Times New Roman"/>
          <w:sz w:val="22"/>
          <w:szCs w:val="22"/>
        </w:rPr>
        <w:t>eg</w:t>
      </w:r>
      <w:proofErr w:type="spellEnd"/>
      <w:r w:rsidRPr="00CF576B">
        <w:rPr>
          <w:rFonts w:ascii="Times New Roman" w:hAnsi="Times New Roman"/>
          <w:sz w:val="22"/>
          <w:szCs w:val="22"/>
        </w:rPr>
        <w:t xml:space="preserve"> Club membership application forms, are held in a locked cupboard, and key access restricted to authorised officials. </w:t>
      </w:r>
    </w:p>
    <w:p w14:paraId="02D90A4B"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 xml:space="preserve">Membership personal data is not currently held, or accessed, from any locations outside the European Economic Area. Any change to this position will require Board consent, and prior to agreeing to this, we will ensure that the data so transferred is subject to suitable protections in compliance with the EU regulations. </w:t>
      </w:r>
    </w:p>
    <w:p w14:paraId="5B6C921F" w14:textId="77777777" w:rsidR="0071531D" w:rsidRPr="00CF576B" w:rsidRDefault="0071531D" w:rsidP="0071531D">
      <w:pPr>
        <w:rPr>
          <w:rFonts w:ascii="Times New Roman" w:hAnsi="Times New Roman"/>
          <w:b/>
          <w:sz w:val="22"/>
          <w:szCs w:val="22"/>
        </w:rPr>
      </w:pPr>
      <w:r w:rsidRPr="00CF576B">
        <w:rPr>
          <w:rFonts w:ascii="Times New Roman" w:hAnsi="Times New Roman"/>
          <w:b/>
          <w:sz w:val="22"/>
          <w:szCs w:val="22"/>
        </w:rPr>
        <w:t>How long will the personal data be held by the Club?</w:t>
      </w:r>
    </w:p>
    <w:p w14:paraId="6F2E95EA"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Should you resign from the Club, your personal data records will normally be retained for up to 18 months, (until the approval of the Club Accounts which cover the accounting period inclusive of your final subscription payment). The records may be retained beyond  this retention timeframe  in the event of legal actions (or potential legal actions) against the Club, or if a court order is received requiring the Club to retain a members data, or in the event that the member has outstanding subscriptions when leaving.</w:t>
      </w:r>
    </w:p>
    <w:p w14:paraId="693A1D01" w14:textId="77777777" w:rsidR="0071531D" w:rsidRPr="00CF576B" w:rsidRDefault="0071531D" w:rsidP="0071531D">
      <w:pPr>
        <w:rPr>
          <w:rFonts w:ascii="Times New Roman" w:hAnsi="Times New Roman"/>
          <w:b/>
          <w:sz w:val="22"/>
          <w:szCs w:val="22"/>
        </w:rPr>
      </w:pPr>
      <w:r w:rsidRPr="00CF576B">
        <w:rPr>
          <w:rFonts w:ascii="Times New Roman" w:hAnsi="Times New Roman"/>
          <w:b/>
          <w:sz w:val="22"/>
          <w:szCs w:val="22"/>
        </w:rPr>
        <w:t>What are your data protection rights?</w:t>
      </w:r>
    </w:p>
    <w:p w14:paraId="757797E3"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The new data protection regulations also set down your rights, in terms of the Club holding your personal data, specifically your rights to:-</w:t>
      </w:r>
    </w:p>
    <w:p w14:paraId="080AC838" w14:textId="77777777" w:rsidR="0071531D" w:rsidRPr="00CF576B" w:rsidRDefault="0071531D" w:rsidP="0071531D">
      <w:pPr>
        <w:pStyle w:val="ListParagraph"/>
        <w:numPr>
          <w:ilvl w:val="0"/>
          <w:numId w:val="17"/>
        </w:numPr>
        <w:spacing w:after="200" w:line="276" w:lineRule="auto"/>
        <w:rPr>
          <w:rFonts w:ascii="Times New Roman" w:hAnsi="Times New Roman"/>
          <w:sz w:val="22"/>
          <w:szCs w:val="22"/>
        </w:rPr>
      </w:pPr>
      <w:r w:rsidRPr="00CF576B">
        <w:rPr>
          <w:rFonts w:ascii="Times New Roman" w:hAnsi="Times New Roman"/>
          <w:sz w:val="22"/>
          <w:szCs w:val="22"/>
        </w:rPr>
        <w:lastRenderedPageBreak/>
        <w:t>be informed regarding what data is being held, and why</w:t>
      </w:r>
    </w:p>
    <w:p w14:paraId="20AFBD6D" w14:textId="77777777" w:rsidR="0071531D" w:rsidRPr="00CF576B" w:rsidRDefault="0071531D" w:rsidP="0071531D">
      <w:pPr>
        <w:pStyle w:val="ListParagraph"/>
        <w:numPr>
          <w:ilvl w:val="0"/>
          <w:numId w:val="17"/>
        </w:numPr>
        <w:spacing w:after="200" w:line="276" w:lineRule="auto"/>
        <w:rPr>
          <w:rFonts w:ascii="Times New Roman" w:hAnsi="Times New Roman"/>
          <w:sz w:val="22"/>
          <w:szCs w:val="22"/>
        </w:rPr>
      </w:pPr>
      <w:r w:rsidRPr="00CF576B">
        <w:rPr>
          <w:rFonts w:ascii="Times New Roman" w:hAnsi="Times New Roman"/>
          <w:sz w:val="22"/>
          <w:szCs w:val="22"/>
        </w:rPr>
        <w:t>to have access to the data being held to verify accuracy</w:t>
      </w:r>
    </w:p>
    <w:p w14:paraId="1102B11A" w14:textId="77777777" w:rsidR="0071531D" w:rsidRPr="00CF576B" w:rsidRDefault="0071531D" w:rsidP="0071531D">
      <w:pPr>
        <w:pStyle w:val="ListParagraph"/>
        <w:numPr>
          <w:ilvl w:val="0"/>
          <w:numId w:val="17"/>
        </w:numPr>
        <w:spacing w:after="200" w:line="276" w:lineRule="auto"/>
        <w:rPr>
          <w:rFonts w:ascii="Times New Roman" w:hAnsi="Times New Roman"/>
          <w:sz w:val="22"/>
          <w:szCs w:val="22"/>
        </w:rPr>
      </w:pPr>
      <w:r w:rsidRPr="00CF576B">
        <w:rPr>
          <w:rFonts w:ascii="Times New Roman" w:hAnsi="Times New Roman"/>
          <w:sz w:val="22"/>
          <w:szCs w:val="22"/>
        </w:rPr>
        <w:t xml:space="preserve">to be able to rectify any errors in the data </w:t>
      </w:r>
    </w:p>
    <w:p w14:paraId="2F50F642" w14:textId="77777777" w:rsidR="0071531D" w:rsidRPr="00CF576B" w:rsidRDefault="0071531D" w:rsidP="0071531D">
      <w:pPr>
        <w:pStyle w:val="ListParagraph"/>
        <w:numPr>
          <w:ilvl w:val="0"/>
          <w:numId w:val="17"/>
        </w:numPr>
        <w:spacing w:after="200" w:line="276" w:lineRule="auto"/>
        <w:rPr>
          <w:rFonts w:ascii="Times New Roman" w:hAnsi="Times New Roman"/>
          <w:sz w:val="22"/>
          <w:szCs w:val="22"/>
        </w:rPr>
      </w:pPr>
      <w:r w:rsidRPr="00CF576B">
        <w:rPr>
          <w:rFonts w:ascii="Times New Roman" w:hAnsi="Times New Roman"/>
          <w:sz w:val="22"/>
          <w:szCs w:val="22"/>
        </w:rPr>
        <w:t>to request the erasure of the data being held</w:t>
      </w:r>
    </w:p>
    <w:p w14:paraId="50040436" w14:textId="77777777" w:rsidR="0071531D" w:rsidRPr="00CF576B" w:rsidRDefault="0071531D" w:rsidP="0071531D">
      <w:pPr>
        <w:pStyle w:val="ListParagraph"/>
        <w:numPr>
          <w:ilvl w:val="0"/>
          <w:numId w:val="17"/>
        </w:numPr>
        <w:spacing w:after="200" w:line="276" w:lineRule="auto"/>
        <w:rPr>
          <w:rFonts w:ascii="Times New Roman" w:hAnsi="Times New Roman"/>
          <w:sz w:val="22"/>
          <w:szCs w:val="22"/>
        </w:rPr>
      </w:pPr>
      <w:r w:rsidRPr="00CF576B">
        <w:rPr>
          <w:rFonts w:ascii="Times New Roman" w:hAnsi="Times New Roman"/>
          <w:sz w:val="22"/>
          <w:szCs w:val="22"/>
        </w:rPr>
        <w:t>to withdraw consent at any time, where consent has been previously provided</w:t>
      </w:r>
    </w:p>
    <w:p w14:paraId="45227B56" w14:textId="77777777" w:rsidR="0071531D" w:rsidRPr="00CF576B" w:rsidRDefault="0071531D" w:rsidP="0071531D">
      <w:pPr>
        <w:pStyle w:val="ListParagraph"/>
        <w:numPr>
          <w:ilvl w:val="0"/>
          <w:numId w:val="17"/>
        </w:numPr>
        <w:spacing w:after="200" w:line="276" w:lineRule="auto"/>
        <w:rPr>
          <w:rFonts w:ascii="Times New Roman" w:hAnsi="Times New Roman"/>
          <w:sz w:val="22"/>
          <w:szCs w:val="22"/>
        </w:rPr>
      </w:pPr>
      <w:r w:rsidRPr="00CF576B">
        <w:rPr>
          <w:rFonts w:ascii="Times New Roman" w:hAnsi="Times New Roman"/>
          <w:sz w:val="22"/>
          <w:szCs w:val="22"/>
        </w:rPr>
        <w:t>to object to the processing of your personal data</w:t>
      </w:r>
    </w:p>
    <w:p w14:paraId="56E26569" w14:textId="77777777" w:rsidR="0071531D" w:rsidRPr="00CF576B" w:rsidRDefault="0071531D" w:rsidP="0071531D">
      <w:pPr>
        <w:pStyle w:val="ListParagraph"/>
        <w:numPr>
          <w:ilvl w:val="0"/>
          <w:numId w:val="17"/>
        </w:numPr>
        <w:spacing w:after="200" w:line="276" w:lineRule="auto"/>
        <w:rPr>
          <w:rFonts w:ascii="Times New Roman" w:hAnsi="Times New Roman"/>
          <w:sz w:val="22"/>
          <w:szCs w:val="22"/>
        </w:rPr>
      </w:pPr>
      <w:r w:rsidRPr="00CF576B">
        <w:rPr>
          <w:rFonts w:ascii="Times New Roman" w:hAnsi="Times New Roman"/>
          <w:sz w:val="22"/>
          <w:szCs w:val="22"/>
        </w:rPr>
        <w:t>to request that the processing of your personal data be restricted</w:t>
      </w:r>
    </w:p>
    <w:p w14:paraId="46595ED0"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 xml:space="preserve">The regulations also include other rights for individuals in terms of direct marketing, data portability, and automated decision making. </w:t>
      </w:r>
    </w:p>
    <w:p w14:paraId="6D971A17"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Information in respect of Club services will be provided to you by email, unless you arrange another acceptable form of communication method with the Club.  Club event promotional emails (including Catering and the Professional's shop) and any other 3rd party marketing will only be issued if you have consented for such communications in respect of each type of marketing.</w:t>
      </w:r>
    </w:p>
    <w:p w14:paraId="58D0DDF7"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 xml:space="preserve">In the event that your consent has been given to the Club holding sensitive data, e.g. Child Protection Disclosure application, then the rights of data portability will apply to this sensitive data. </w:t>
      </w:r>
    </w:p>
    <w:p w14:paraId="5FE01F13" w14:textId="77777777" w:rsidR="0071531D" w:rsidRPr="00CF576B" w:rsidRDefault="0071531D" w:rsidP="0071531D">
      <w:pPr>
        <w:rPr>
          <w:rFonts w:ascii="Times New Roman" w:hAnsi="Times New Roman"/>
          <w:b/>
          <w:sz w:val="22"/>
          <w:szCs w:val="22"/>
        </w:rPr>
      </w:pPr>
      <w:r w:rsidRPr="00CF576B">
        <w:rPr>
          <w:rFonts w:ascii="Times New Roman" w:hAnsi="Times New Roman"/>
          <w:b/>
          <w:sz w:val="22"/>
          <w:szCs w:val="22"/>
        </w:rPr>
        <w:t>Who do you contact for more information?</w:t>
      </w:r>
    </w:p>
    <w:p w14:paraId="34150DA5" w14:textId="2F59FA4E" w:rsidR="0071531D" w:rsidRPr="00CF576B" w:rsidRDefault="0071531D" w:rsidP="0071531D">
      <w:pPr>
        <w:rPr>
          <w:rFonts w:ascii="Times New Roman" w:hAnsi="Times New Roman"/>
          <w:sz w:val="22"/>
          <w:szCs w:val="22"/>
        </w:rPr>
      </w:pPr>
      <w:r w:rsidRPr="00CF576B">
        <w:rPr>
          <w:rFonts w:ascii="Times New Roman" w:hAnsi="Times New Roman"/>
          <w:sz w:val="22"/>
          <w:szCs w:val="22"/>
        </w:rPr>
        <w:t xml:space="preserve">The Club takes actions aiming to ensure that member contact details are kept up to date, and we ask that members help by keeping their personal information up to date, using the "hub" on the Club website. Members do have the right to see what data we are holding in respect of their personal record, and such access requests should be referred directly in writing to the </w:t>
      </w:r>
      <w:r w:rsidR="00902AA2" w:rsidRPr="00CF576B">
        <w:rPr>
          <w:rFonts w:ascii="Times New Roman" w:hAnsi="Times New Roman"/>
          <w:sz w:val="22"/>
          <w:szCs w:val="22"/>
        </w:rPr>
        <w:t>Managing</w:t>
      </w:r>
      <w:r w:rsidRPr="00CF576B">
        <w:rPr>
          <w:rFonts w:ascii="Times New Roman" w:hAnsi="Times New Roman"/>
          <w:sz w:val="22"/>
          <w:szCs w:val="22"/>
        </w:rPr>
        <w:t xml:space="preserve"> Secretary:-</w:t>
      </w:r>
    </w:p>
    <w:p w14:paraId="26B94271" w14:textId="467E1FDC" w:rsidR="0071531D" w:rsidRPr="00CF576B" w:rsidRDefault="0071531D" w:rsidP="0071531D">
      <w:pPr>
        <w:rPr>
          <w:rFonts w:ascii="Times New Roman" w:hAnsi="Times New Roman"/>
          <w:sz w:val="22"/>
          <w:szCs w:val="22"/>
        </w:rPr>
      </w:pPr>
      <w:r w:rsidRPr="00CF576B">
        <w:rPr>
          <w:rFonts w:ascii="Times New Roman" w:hAnsi="Times New Roman"/>
          <w:sz w:val="22"/>
          <w:szCs w:val="22"/>
        </w:rPr>
        <w:t xml:space="preserve">Mr </w:t>
      </w:r>
      <w:r w:rsidR="00902AA2" w:rsidRPr="00CF576B">
        <w:rPr>
          <w:rFonts w:ascii="Times New Roman" w:hAnsi="Times New Roman"/>
          <w:sz w:val="22"/>
          <w:szCs w:val="22"/>
        </w:rPr>
        <w:t>Jonny Chaisty</w:t>
      </w:r>
      <w:r w:rsidRPr="00CF576B">
        <w:rPr>
          <w:rFonts w:ascii="Times New Roman" w:hAnsi="Times New Roman"/>
          <w:sz w:val="22"/>
          <w:szCs w:val="22"/>
        </w:rPr>
        <w:br/>
        <w:t>Dunblane New Golf Club</w:t>
      </w:r>
      <w:r w:rsidRPr="00CF576B">
        <w:rPr>
          <w:rFonts w:ascii="Times New Roman" w:hAnsi="Times New Roman"/>
          <w:sz w:val="22"/>
          <w:szCs w:val="22"/>
        </w:rPr>
        <w:br/>
        <w:t>Perth Road</w:t>
      </w:r>
      <w:r w:rsidRPr="00CF576B">
        <w:rPr>
          <w:rFonts w:ascii="Times New Roman" w:hAnsi="Times New Roman"/>
          <w:sz w:val="22"/>
          <w:szCs w:val="22"/>
        </w:rPr>
        <w:br/>
        <w:t>Dunblane</w:t>
      </w:r>
      <w:r w:rsidRPr="00CF576B">
        <w:rPr>
          <w:rFonts w:ascii="Times New Roman" w:hAnsi="Times New Roman"/>
          <w:sz w:val="22"/>
          <w:szCs w:val="22"/>
        </w:rPr>
        <w:br/>
        <w:t>FK15 0LJ</w:t>
      </w:r>
      <w:r w:rsidRPr="00CF576B">
        <w:rPr>
          <w:rFonts w:ascii="Times New Roman" w:hAnsi="Times New Roman"/>
          <w:sz w:val="22"/>
          <w:szCs w:val="22"/>
        </w:rPr>
        <w:br/>
        <w:t>email - secretary@dngc.co.uk</w:t>
      </w:r>
    </w:p>
    <w:p w14:paraId="2C36B82D"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Please note that any requests to erase any member records will only be agreed if there is no over-riding requirement for the Club to continue holding the records to allow full and proper management of the Club, including the need to maintain historical records for preparation of the accounts.</w:t>
      </w:r>
    </w:p>
    <w:p w14:paraId="4A4468FE"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You can find more information about the new regulations from the Information Commissioner's Office, including the right to complain to the Information Commissioner, with contact details available on www.ico.org.uk</w:t>
      </w:r>
    </w:p>
    <w:p w14:paraId="3D7CBF86"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In conclusion, the Club Board has undertaken a review of our Club systems and processes, as they relate to members personal data, has put in place procedures to ensure that the data is used for Club membership purposes only, and has set down review procedures in terms of assessing information security.  A copy of the formal Club GDPR Policy can be accessed by members on the Club website, and members should note that any updates to the Club GDPR Policy will be published on the Club website.</w:t>
      </w:r>
    </w:p>
    <w:p w14:paraId="0EC01E50" w14:textId="74DABB89" w:rsidR="000D0E6D" w:rsidRPr="00CF576B" w:rsidRDefault="0071531D" w:rsidP="0071531D">
      <w:pPr>
        <w:rPr>
          <w:rFonts w:ascii="Times New Roman" w:hAnsi="Times New Roman"/>
          <w:sz w:val="22"/>
          <w:szCs w:val="22"/>
        </w:rPr>
      </w:pPr>
      <w:r w:rsidRPr="00CF576B">
        <w:rPr>
          <w:rFonts w:ascii="Times New Roman" w:hAnsi="Times New Roman"/>
          <w:sz w:val="22"/>
          <w:szCs w:val="22"/>
        </w:rPr>
        <w:t xml:space="preserve">If you have any queries and/or concerns regarding these matters, please either contact </w:t>
      </w:r>
    </w:p>
    <w:p w14:paraId="75CC5D0E" w14:textId="774F79A0" w:rsidR="0071531D" w:rsidRPr="00CF576B" w:rsidRDefault="00902AA2" w:rsidP="0071531D">
      <w:pPr>
        <w:rPr>
          <w:rFonts w:ascii="Times New Roman" w:hAnsi="Times New Roman"/>
          <w:sz w:val="22"/>
          <w:szCs w:val="22"/>
        </w:rPr>
      </w:pPr>
      <w:r w:rsidRPr="00CF576B">
        <w:rPr>
          <w:rFonts w:ascii="Times New Roman" w:hAnsi="Times New Roman"/>
          <w:sz w:val="22"/>
          <w:szCs w:val="22"/>
        </w:rPr>
        <w:t>Jonny Chaisty</w:t>
      </w:r>
      <w:r w:rsidR="0071531D" w:rsidRPr="00CF576B">
        <w:rPr>
          <w:rFonts w:ascii="Times New Roman" w:hAnsi="Times New Roman"/>
          <w:sz w:val="22"/>
          <w:szCs w:val="22"/>
        </w:rPr>
        <w:t xml:space="preserve"> (</w:t>
      </w:r>
      <w:r w:rsidRPr="00CF576B">
        <w:rPr>
          <w:rFonts w:ascii="Times New Roman" w:hAnsi="Times New Roman"/>
          <w:sz w:val="22"/>
          <w:szCs w:val="22"/>
        </w:rPr>
        <w:t>Managing</w:t>
      </w:r>
      <w:r w:rsidR="0071531D" w:rsidRPr="00CF576B">
        <w:rPr>
          <w:rFonts w:ascii="Times New Roman" w:hAnsi="Times New Roman"/>
          <w:sz w:val="22"/>
          <w:szCs w:val="22"/>
        </w:rPr>
        <w:t xml:space="preserve"> Secretary) or myself.</w:t>
      </w:r>
    </w:p>
    <w:p w14:paraId="3C1AD913" w14:textId="77777777" w:rsidR="0071531D" w:rsidRPr="00CF576B" w:rsidRDefault="0071531D" w:rsidP="0071531D">
      <w:pPr>
        <w:rPr>
          <w:rFonts w:ascii="Times New Roman" w:hAnsi="Times New Roman"/>
          <w:sz w:val="22"/>
          <w:szCs w:val="22"/>
        </w:rPr>
      </w:pPr>
      <w:r w:rsidRPr="00CF576B">
        <w:rPr>
          <w:rFonts w:ascii="Times New Roman" w:hAnsi="Times New Roman"/>
          <w:sz w:val="22"/>
          <w:szCs w:val="22"/>
        </w:rPr>
        <w:t>Thank you.</w:t>
      </w:r>
    </w:p>
    <w:p w14:paraId="6D067276" w14:textId="2C82A8C0" w:rsidR="0071531D" w:rsidRPr="00CF576B" w:rsidRDefault="00902AA2" w:rsidP="0071531D">
      <w:pPr>
        <w:rPr>
          <w:rFonts w:ascii="Times New Roman" w:hAnsi="Times New Roman"/>
          <w:sz w:val="22"/>
          <w:szCs w:val="22"/>
        </w:rPr>
      </w:pPr>
      <w:r w:rsidRPr="00CF576B">
        <w:rPr>
          <w:rFonts w:ascii="Times New Roman" w:hAnsi="Times New Roman"/>
          <w:sz w:val="22"/>
          <w:szCs w:val="22"/>
        </w:rPr>
        <w:t xml:space="preserve">Lesley </w:t>
      </w:r>
      <w:r w:rsidR="00CF576B" w:rsidRPr="00CF576B">
        <w:rPr>
          <w:rFonts w:ascii="Times New Roman" w:hAnsi="Times New Roman"/>
          <w:sz w:val="22"/>
          <w:szCs w:val="22"/>
        </w:rPr>
        <w:t>Blair</w:t>
      </w:r>
      <w:r w:rsidR="0071531D" w:rsidRPr="00CF576B">
        <w:rPr>
          <w:rFonts w:ascii="Times New Roman" w:hAnsi="Times New Roman"/>
          <w:sz w:val="22"/>
          <w:szCs w:val="22"/>
        </w:rPr>
        <w:br/>
        <w:t>DNGC Chairman</w:t>
      </w:r>
    </w:p>
    <w:p w14:paraId="2078149A" w14:textId="77777777" w:rsidR="00FA78AE" w:rsidRPr="00A22D3E" w:rsidRDefault="00FA78AE" w:rsidP="006D105C">
      <w:pPr>
        <w:ind w:right="-714"/>
        <w:rPr>
          <w:rFonts w:asciiTheme="majorHAnsi" w:hAnsiTheme="majorHAnsi"/>
          <w:szCs w:val="24"/>
        </w:rPr>
      </w:pPr>
    </w:p>
    <w:sectPr w:rsidR="00FA78AE" w:rsidRPr="00A22D3E" w:rsidSect="003B7CD2">
      <w:headerReference w:type="even" r:id="rId12"/>
      <w:headerReference w:type="default" r:id="rId13"/>
      <w:footerReference w:type="even" r:id="rId14"/>
      <w:footerReference w:type="default" r:id="rId15"/>
      <w:headerReference w:type="first" r:id="rId16"/>
      <w:footerReference w:type="first" r:id="rId17"/>
      <w:pgSz w:w="12240" w:h="15840"/>
      <w:pgMar w:top="360" w:right="1797" w:bottom="53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9E3E" w14:textId="77777777" w:rsidR="002C7B7E" w:rsidRDefault="002C7B7E">
      <w:r>
        <w:separator/>
      </w:r>
    </w:p>
  </w:endnote>
  <w:endnote w:type="continuationSeparator" w:id="0">
    <w:p w14:paraId="1D2BA019" w14:textId="77777777" w:rsidR="002C7B7E" w:rsidRDefault="002C7B7E">
      <w:r>
        <w:continuationSeparator/>
      </w:r>
    </w:p>
  </w:endnote>
  <w:endnote w:type="continuationNotice" w:id="1">
    <w:p w14:paraId="39F44485" w14:textId="77777777" w:rsidR="00D52C8F" w:rsidRDefault="00D52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14A7" w14:textId="77777777" w:rsidR="001B1F35" w:rsidRDefault="001B1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14A8" w14:textId="77777777" w:rsidR="001B1F35" w:rsidRDefault="001B1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14AA" w14:textId="77777777" w:rsidR="001B1F35" w:rsidRDefault="001B1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F7A4" w14:textId="77777777" w:rsidR="002C7B7E" w:rsidRDefault="002C7B7E">
      <w:r>
        <w:separator/>
      </w:r>
    </w:p>
  </w:footnote>
  <w:footnote w:type="continuationSeparator" w:id="0">
    <w:p w14:paraId="2A36E207" w14:textId="77777777" w:rsidR="002C7B7E" w:rsidRDefault="002C7B7E">
      <w:r>
        <w:continuationSeparator/>
      </w:r>
    </w:p>
  </w:footnote>
  <w:footnote w:type="continuationNotice" w:id="1">
    <w:p w14:paraId="3C7DE9E3" w14:textId="77777777" w:rsidR="00D52C8F" w:rsidRDefault="00D52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14A5" w14:textId="77777777" w:rsidR="001B1F35" w:rsidRDefault="001B1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14A6" w14:textId="77777777" w:rsidR="001B1F35" w:rsidRDefault="001B1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14A9" w14:textId="77777777" w:rsidR="001B1F35" w:rsidRDefault="001B1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ABD"/>
    <w:multiLevelType w:val="hybridMultilevel"/>
    <w:tmpl w:val="FB4E831C"/>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15:restartNumberingAfterBreak="0">
    <w:nsid w:val="16F43ADB"/>
    <w:multiLevelType w:val="hybridMultilevel"/>
    <w:tmpl w:val="3F9CCDD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17610C71"/>
    <w:multiLevelType w:val="hybridMultilevel"/>
    <w:tmpl w:val="1806DC6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 w15:restartNumberingAfterBreak="0">
    <w:nsid w:val="46C41522"/>
    <w:multiLevelType w:val="hybridMultilevel"/>
    <w:tmpl w:val="D2D8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D93B9E"/>
    <w:multiLevelType w:val="hybridMultilevel"/>
    <w:tmpl w:val="9FE2149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15:restartNumberingAfterBreak="0">
    <w:nsid w:val="5B047853"/>
    <w:multiLevelType w:val="hybridMultilevel"/>
    <w:tmpl w:val="CAE4040C"/>
    <w:lvl w:ilvl="0" w:tplc="0809001B">
      <w:start w:val="1"/>
      <w:numFmt w:val="lowerRoman"/>
      <w:lvlText w:val="%1."/>
      <w:lvlJc w:val="righ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6" w15:restartNumberingAfterBreak="0">
    <w:nsid w:val="5E692D97"/>
    <w:multiLevelType w:val="hybridMultilevel"/>
    <w:tmpl w:val="4B66149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7" w15:restartNumberingAfterBreak="0">
    <w:nsid w:val="5FFB5804"/>
    <w:multiLevelType w:val="hybridMultilevel"/>
    <w:tmpl w:val="05E0CA20"/>
    <w:lvl w:ilvl="0" w:tplc="55CAC29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0C41D1"/>
    <w:multiLevelType w:val="hybridMultilevel"/>
    <w:tmpl w:val="73A63F62"/>
    <w:lvl w:ilvl="0" w:tplc="0809000F">
      <w:start w:val="1"/>
      <w:numFmt w:val="decimal"/>
      <w:lvlText w:val="%1."/>
      <w:lvlJc w:val="left"/>
      <w:pPr>
        <w:ind w:left="225" w:hanging="360"/>
      </w:pPr>
    </w:lvl>
    <w:lvl w:ilvl="1" w:tplc="08090019" w:tentative="1">
      <w:start w:val="1"/>
      <w:numFmt w:val="lowerLetter"/>
      <w:lvlText w:val="%2."/>
      <w:lvlJc w:val="left"/>
      <w:pPr>
        <w:ind w:left="945" w:hanging="360"/>
      </w:pPr>
    </w:lvl>
    <w:lvl w:ilvl="2" w:tplc="0809001B" w:tentative="1">
      <w:start w:val="1"/>
      <w:numFmt w:val="lowerRoman"/>
      <w:lvlText w:val="%3."/>
      <w:lvlJc w:val="right"/>
      <w:pPr>
        <w:ind w:left="1665" w:hanging="180"/>
      </w:pPr>
    </w:lvl>
    <w:lvl w:ilvl="3" w:tplc="0809000F" w:tentative="1">
      <w:start w:val="1"/>
      <w:numFmt w:val="decimal"/>
      <w:lvlText w:val="%4."/>
      <w:lvlJc w:val="left"/>
      <w:pPr>
        <w:ind w:left="2385" w:hanging="360"/>
      </w:pPr>
    </w:lvl>
    <w:lvl w:ilvl="4" w:tplc="08090019" w:tentative="1">
      <w:start w:val="1"/>
      <w:numFmt w:val="lowerLetter"/>
      <w:lvlText w:val="%5."/>
      <w:lvlJc w:val="left"/>
      <w:pPr>
        <w:ind w:left="3105" w:hanging="360"/>
      </w:pPr>
    </w:lvl>
    <w:lvl w:ilvl="5" w:tplc="0809001B" w:tentative="1">
      <w:start w:val="1"/>
      <w:numFmt w:val="lowerRoman"/>
      <w:lvlText w:val="%6."/>
      <w:lvlJc w:val="right"/>
      <w:pPr>
        <w:ind w:left="3825" w:hanging="180"/>
      </w:pPr>
    </w:lvl>
    <w:lvl w:ilvl="6" w:tplc="0809000F" w:tentative="1">
      <w:start w:val="1"/>
      <w:numFmt w:val="decimal"/>
      <w:lvlText w:val="%7."/>
      <w:lvlJc w:val="left"/>
      <w:pPr>
        <w:ind w:left="4545" w:hanging="360"/>
      </w:pPr>
    </w:lvl>
    <w:lvl w:ilvl="7" w:tplc="08090019" w:tentative="1">
      <w:start w:val="1"/>
      <w:numFmt w:val="lowerLetter"/>
      <w:lvlText w:val="%8."/>
      <w:lvlJc w:val="left"/>
      <w:pPr>
        <w:ind w:left="5265" w:hanging="360"/>
      </w:pPr>
    </w:lvl>
    <w:lvl w:ilvl="8" w:tplc="0809001B" w:tentative="1">
      <w:start w:val="1"/>
      <w:numFmt w:val="lowerRoman"/>
      <w:lvlText w:val="%9."/>
      <w:lvlJc w:val="right"/>
      <w:pPr>
        <w:ind w:left="5985" w:hanging="180"/>
      </w:pPr>
    </w:lvl>
  </w:abstractNum>
  <w:abstractNum w:abstractNumId="9" w15:restartNumberingAfterBreak="0">
    <w:nsid w:val="6B207D08"/>
    <w:multiLevelType w:val="hybridMultilevel"/>
    <w:tmpl w:val="7FBA6356"/>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6CDF72FA"/>
    <w:multiLevelType w:val="hybridMultilevel"/>
    <w:tmpl w:val="534CFD82"/>
    <w:lvl w:ilvl="0" w:tplc="DB8E6D16">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24558"/>
    <w:multiLevelType w:val="hybridMultilevel"/>
    <w:tmpl w:val="F02C5A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15:restartNumberingAfterBreak="0">
    <w:nsid w:val="72062BFB"/>
    <w:multiLevelType w:val="hybridMultilevel"/>
    <w:tmpl w:val="BFDC14AE"/>
    <w:lvl w:ilvl="0" w:tplc="72280C7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25F7C50"/>
    <w:multiLevelType w:val="hybridMultilevel"/>
    <w:tmpl w:val="D02E1AD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15:restartNumberingAfterBreak="0">
    <w:nsid w:val="73351608"/>
    <w:multiLevelType w:val="hybridMultilevel"/>
    <w:tmpl w:val="EE1A1F4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5" w15:restartNumberingAfterBreak="0">
    <w:nsid w:val="74942960"/>
    <w:multiLevelType w:val="hybridMultilevel"/>
    <w:tmpl w:val="1BA4E1C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757B3716"/>
    <w:multiLevelType w:val="hybridMultilevel"/>
    <w:tmpl w:val="EDA0CDC6"/>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2"/>
  </w:num>
  <w:num w:numId="6">
    <w:abstractNumId w:val="11"/>
  </w:num>
  <w:num w:numId="7">
    <w:abstractNumId w:val="1"/>
  </w:num>
  <w:num w:numId="8">
    <w:abstractNumId w:val="15"/>
  </w:num>
  <w:num w:numId="9">
    <w:abstractNumId w:val="4"/>
  </w:num>
  <w:num w:numId="10">
    <w:abstractNumId w:val="6"/>
  </w:num>
  <w:num w:numId="11">
    <w:abstractNumId w:val="8"/>
  </w:num>
  <w:num w:numId="12">
    <w:abstractNumId w:val="16"/>
  </w:num>
  <w:num w:numId="13">
    <w:abstractNumId w:val="0"/>
  </w:num>
  <w:num w:numId="14">
    <w:abstractNumId w:val="9"/>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E"/>
    <w:rsid w:val="000000D0"/>
    <w:rsid w:val="000008DA"/>
    <w:rsid w:val="000012DA"/>
    <w:rsid w:val="000026BE"/>
    <w:rsid w:val="00002705"/>
    <w:rsid w:val="00024D08"/>
    <w:rsid w:val="00027B16"/>
    <w:rsid w:val="000547F5"/>
    <w:rsid w:val="0007102A"/>
    <w:rsid w:val="0007476E"/>
    <w:rsid w:val="00074C38"/>
    <w:rsid w:val="00076F49"/>
    <w:rsid w:val="0009033F"/>
    <w:rsid w:val="000A0907"/>
    <w:rsid w:val="000A17A9"/>
    <w:rsid w:val="000A4E30"/>
    <w:rsid w:val="000A6955"/>
    <w:rsid w:val="000B593B"/>
    <w:rsid w:val="000D0E6D"/>
    <w:rsid w:val="000D2FCF"/>
    <w:rsid w:val="000D3176"/>
    <w:rsid w:val="000E2828"/>
    <w:rsid w:val="000E4852"/>
    <w:rsid w:val="000F6262"/>
    <w:rsid w:val="001105F5"/>
    <w:rsid w:val="00113340"/>
    <w:rsid w:val="0011504C"/>
    <w:rsid w:val="001215E3"/>
    <w:rsid w:val="0012684E"/>
    <w:rsid w:val="00134217"/>
    <w:rsid w:val="00151C44"/>
    <w:rsid w:val="0017067D"/>
    <w:rsid w:val="00170C08"/>
    <w:rsid w:val="00175FCE"/>
    <w:rsid w:val="00182445"/>
    <w:rsid w:val="00183F3F"/>
    <w:rsid w:val="00185C9C"/>
    <w:rsid w:val="00191079"/>
    <w:rsid w:val="0019306B"/>
    <w:rsid w:val="001970FE"/>
    <w:rsid w:val="001A5EB3"/>
    <w:rsid w:val="001B1F35"/>
    <w:rsid w:val="001B2264"/>
    <w:rsid w:val="001C56EC"/>
    <w:rsid w:val="001C6771"/>
    <w:rsid w:val="001C6D83"/>
    <w:rsid w:val="001D76D0"/>
    <w:rsid w:val="001E4D7A"/>
    <w:rsid w:val="001E6F81"/>
    <w:rsid w:val="001F4473"/>
    <w:rsid w:val="001F7843"/>
    <w:rsid w:val="0020010E"/>
    <w:rsid w:val="00204E73"/>
    <w:rsid w:val="0020791C"/>
    <w:rsid w:val="0021121F"/>
    <w:rsid w:val="00216D37"/>
    <w:rsid w:val="002216E3"/>
    <w:rsid w:val="002244FE"/>
    <w:rsid w:val="002260C5"/>
    <w:rsid w:val="00227E1E"/>
    <w:rsid w:val="002372E9"/>
    <w:rsid w:val="0024402A"/>
    <w:rsid w:val="00245BC4"/>
    <w:rsid w:val="002526BC"/>
    <w:rsid w:val="002561CE"/>
    <w:rsid w:val="00260A9B"/>
    <w:rsid w:val="0027303D"/>
    <w:rsid w:val="00274B8C"/>
    <w:rsid w:val="00274DB4"/>
    <w:rsid w:val="00275511"/>
    <w:rsid w:val="00276B71"/>
    <w:rsid w:val="0028263D"/>
    <w:rsid w:val="002860F7"/>
    <w:rsid w:val="0029407F"/>
    <w:rsid w:val="002A30A3"/>
    <w:rsid w:val="002A4775"/>
    <w:rsid w:val="002A4A38"/>
    <w:rsid w:val="002A4CF5"/>
    <w:rsid w:val="002B0F7A"/>
    <w:rsid w:val="002B3C40"/>
    <w:rsid w:val="002B78A8"/>
    <w:rsid w:val="002C00BA"/>
    <w:rsid w:val="002C4C1B"/>
    <w:rsid w:val="002C5B2B"/>
    <w:rsid w:val="002C73CC"/>
    <w:rsid w:val="002C7B7E"/>
    <w:rsid w:val="002D542A"/>
    <w:rsid w:val="002E05D0"/>
    <w:rsid w:val="002E129F"/>
    <w:rsid w:val="002E1D69"/>
    <w:rsid w:val="002E30DA"/>
    <w:rsid w:val="002F4507"/>
    <w:rsid w:val="002F6BC6"/>
    <w:rsid w:val="00300DDC"/>
    <w:rsid w:val="003166D5"/>
    <w:rsid w:val="00327A64"/>
    <w:rsid w:val="00345C79"/>
    <w:rsid w:val="00351F69"/>
    <w:rsid w:val="003540F2"/>
    <w:rsid w:val="003578F2"/>
    <w:rsid w:val="0037064B"/>
    <w:rsid w:val="00373C1A"/>
    <w:rsid w:val="003778A9"/>
    <w:rsid w:val="00380590"/>
    <w:rsid w:val="00381CA8"/>
    <w:rsid w:val="00382356"/>
    <w:rsid w:val="00383E68"/>
    <w:rsid w:val="0038551B"/>
    <w:rsid w:val="00385AEE"/>
    <w:rsid w:val="003906BC"/>
    <w:rsid w:val="003A399B"/>
    <w:rsid w:val="003B586D"/>
    <w:rsid w:val="003B7321"/>
    <w:rsid w:val="003B7CD2"/>
    <w:rsid w:val="003C14D6"/>
    <w:rsid w:val="003C25F2"/>
    <w:rsid w:val="003D19BE"/>
    <w:rsid w:val="003D38D0"/>
    <w:rsid w:val="003E179E"/>
    <w:rsid w:val="003E1CF3"/>
    <w:rsid w:val="003E329F"/>
    <w:rsid w:val="003E7CA2"/>
    <w:rsid w:val="003F109D"/>
    <w:rsid w:val="003F3C0C"/>
    <w:rsid w:val="00411917"/>
    <w:rsid w:val="0042164F"/>
    <w:rsid w:val="00422FB0"/>
    <w:rsid w:val="004304F1"/>
    <w:rsid w:val="00430ECE"/>
    <w:rsid w:val="004340EF"/>
    <w:rsid w:val="004342C0"/>
    <w:rsid w:val="0043468E"/>
    <w:rsid w:val="00436D24"/>
    <w:rsid w:val="00437A36"/>
    <w:rsid w:val="00443024"/>
    <w:rsid w:val="00451791"/>
    <w:rsid w:val="00456C79"/>
    <w:rsid w:val="00472550"/>
    <w:rsid w:val="0047756D"/>
    <w:rsid w:val="0048733F"/>
    <w:rsid w:val="00495CDB"/>
    <w:rsid w:val="004A2BC9"/>
    <w:rsid w:val="004B7DAC"/>
    <w:rsid w:val="004D08B2"/>
    <w:rsid w:val="004D3299"/>
    <w:rsid w:val="004D7A50"/>
    <w:rsid w:val="004F340C"/>
    <w:rsid w:val="0051163A"/>
    <w:rsid w:val="00512C73"/>
    <w:rsid w:val="00512EAF"/>
    <w:rsid w:val="00515E8B"/>
    <w:rsid w:val="00521844"/>
    <w:rsid w:val="005249B1"/>
    <w:rsid w:val="0053571E"/>
    <w:rsid w:val="00540BBE"/>
    <w:rsid w:val="005478FF"/>
    <w:rsid w:val="0055208E"/>
    <w:rsid w:val="00554C1B"/>
    <w:rsid w:val="005660FA"/>
    <w:rsid w:val="00593069"/>
    <w:rsid w:val="005945F6"/>
    <w:rsid w:val="00595586"/>
    <w:rsid w:val="005A5B6C"/>
    <w:rsid w:val="005B0810"/>
    <w:rsid w:val="005B50DD"/>
    <w:rsid w:val="005B6CB0"/>
    <w:rsid w:val="005C3FEE"/>
    <w:rsid w:val="005C4786"/>
    <w:rsid w:val="005D5B7F"/>
    <w:rsid w:val="005E14B2"/>
    <w:rsid w:val="005E3409"/>
    <w:rsid w:val="005F6068"/>
    <w:rsid w:val="0060343A"/>
    <w:rsid w:val="00604EE1"/>
    <w:rsid w:val="00606DBB"/>
    <w:rsid w:val="00613A35"/>
    <w:rsid w:val="0061743E"/>
    <w:rsid w:val="00621D68"/>
    <w:rsid w:val="006221D5"/>
    <w:rsid w:val="006252A6"/>
    <w:rsid w:val="00626B79"/>
    <w:rsid w:val="00635263"/>
    <w:rsid w:val="00636CDF"/>
    <w:rsid w:val="00641A97"/>
    <w:rsid w:val="0064715A"/>
    <w:rsid w:val="00652F73"/>
    <w:rsid w:val="00663FF9"/>
    <w:rsid w:val="0067562C"/>
    <w:rsid w:val="00681CCD"/>
    <w:rsid w:val="00682857"/>
    <w:rsid w:val="006831D9"/>
    <w:rsid w:val="0069135B"/>
    <w:rsid w:val="006B1ADC"/>
    <w:rsid w:val="006B7B2F"/>
    <w:rsid w:val="006C0E6A"/>
    <w:rsid w:val="006C64BB"/>
    <w:rsid w:val="006D105C"/>
    <w:rsid w:val="006D1AAE"/>
    <w:rsid w:val="006D26BA"/>
    <w:rsid w:val="006D560B"/>
    <w:rsid w:val="006F0026"/>
    <w:rsid w:val="006F41A8"/>
    <w:rsid w:val="00712BF7"/>
    <w:rsid w:val="0071531D"/>
    <w:rsid w:val="007173EC"/>
    <w:rsid w:val="007362C3"/>
    <w:rsid w:val="007446D6"/>
    <w:rsid w:val="00750181"/>
    <w:rsid w:val="0075458D"/>
    <w:rsid w:val="00754B1B"/>
    <w:rsid w:val="00761C02"/>
    <w:rsid w:val="00770972"/>
    <w:rsid w:val="00774B4F"/>
    <w:rsid w:val="00787B45"/>
    <w:rsid w:val="0079046B"/>
    <w:rsid w:val="00793B1C"/>
    <w:rsid w:val="0079643E"/>
    <w:rsid w:val="007972BA"/>
    <w:rsid w:val="007A2E1D"/>
    <w:rsid w:val="007A5AA0"/>
    <w:rsid w:val="007B3D37"/>
    <w:rsid w:val="007B54B5"/>
    <w:rsid w:val="007B78D7"/>
    <w:rsid w:val="007C4B8A"/>
    <w:rsid w:val="007C542F"/>
    <w:rsid w:val="007D07AD"/>
    <w:rsid w:val="007E18F5"/>
    <w:rsid w:val="007F69C4"/>
    <w:rsid w:val="007F75B8"/>
    <w:rsid w:val="00803D39"/>
    <w:rsid w:val="00812E1E"/>
    <w:rsid w:val="00816309"/>
    <w:rsid w:val="00825422"/>
    <w:rsid w:val="00832858"/>
    <w:rsid w:val="008349D8"/>
    <w:rsid w:val="00841ED6"/>
    <w:rsid w:val="00845C2A"/>
    <w:rsid w:val="00847612"/>
    <w:rsid w:val="008503E9"/>
    <w:rsid w:val="00852F5F"/>
    <w:rsid w:val="00853D62"/>
    <w:rsid w:val="00874479"/>
    <w:rsid w:val="00875C20"/>
    <w:rsid w:val="00881DC7"/>
    <w:rsid w:val="00886FFD"/>
    <w:rsid w:val="00887817"/>
    <w:rsid w:val="0089226E"/>
    <w:rsid w:val="00894F67"/>
    <w:rsid w:val="0089787E"/>
    <w:rsid w:val="00897D21"/>
    <w:rsid w:val="00897EAD"/>
    <w:rsid w:val="008A4C0C"/>
    <w:rsid w:val="008B36D1"/>
    <w:rsid w:val="008B48B1"/>
    <w:rsid w:val="008B5669"/>
    <w:rsid w:val="008C1AE1"/>
    <w:rsid w:val="008C53A1"/>
    <w:rsid w:val="008D393B"/>
    <w:rsid w:val="008D7948"/>
    <w:rsid w:val="008E0B42"/>
    <w:rsid w:val="008E3810"/>
    <w:rsid w:val="008E3E75"/>
    <w:rsid w:val="008E5CC4"/>
    <w:rsid w:val="008F4127"/>
    <w:rsid w:val="00902AA2"/>
    <w:rsid w:val="009071EC"/>
    <w:rsid w:val="009118A6"/>
    <w:rsid w:val="00912119"/>
    <w:rsid w:val="009243E6"/>
    <w:rsid w:val="00936E57"/>
    <w:rsid w:val="009431B9"/>
    <w:rsid w:val="0094459A"/>
    <w:rsid w:val="00994617"/>
    <w:rsid w:val="009A7993"/>
    <w:rsid w:val="009B116B"/>
    <w:rsid w:val="009B1371"/>
    <w:rsid w:val="009C38A1"/>
    <w:rsid w:val="009D297E"/>
    <w:rsid w:val="009D510E"/>
    <w:rsid w:val="009D7988"/>
    <w:rsid w:val="009E048E"/>
    <w:rsid w:val="009E58ED"/>
    <w:rsid w:val="009F64C7"/>
    <w:rsid w:val="00A01293"/>
    <w:rsid w:val="00A017A3"/>
    <w:rsid w:val="00A02AC2"/>
    <w:rsid w:val="00A02B4F"/>
    <w:rsid w:val="00A128E2"/>
    <w:rsid w:val="00A22D3E"/>
    <w:rsid w:val="00A25778"/>
    <w:rsid w:val="00A33AA4"/>
    <w:rsid w:val="00A40FAD"/>
    <w:rsid w:val="00A41523"/>
    <w:rsid w:val="00A5697D"/>
    <w:rsid w:val="00A6222C"/>
    <w:rsid w:val="00A731A4"/>
    <w:rsid w:val="00A9226B"/>
    <w:rsid w:val="00AB0076"/>
    <w:rsid w:val="00AC4C92"/>
    <w:rsid w:val="00AC4E4E"/>
    <w:rsid w:val="00AC4EE0"/>
    <w:rsid w:val="00AC6FDF"/>
    <w:rsid w:val="00AD3F2A"/>
    <w:rsid w:val="00AD5675"/>
    <w:rsid w:val="00AE2AEC"/>
    <w:rsid w:val="00AE4569"/>
    <w:rsid w:val="00AE62F4"/>
    <w:rsid w:val="00AF1B00"/>
    <w:rsid w:val="00AF2730"/>
    <w:rsid w:val="00AF2AA2"/>
    <w:rsid w:val="00AF3880"/>
    <w:rsid w:val="00B05688"/>
    <w:rsid w:val="00B14225"/>
    <w:rsid w:val="00B20550"/>
    <w:rsid w:val="00B32D2C"/>
    <w:rsid w:val="00B47C67"/>
    <w:rsid w:val="00B50CD4"/>
    <w:rsid w:val="00B53780"/>
    <w:rsid w:val="00B54879"/>
    <w:rsid w:val="00B56A50"/>
    <w:rsid w:val="00B75C2C"/>
    <w:rsid w:val="00B7698B"/>
    <w:rsid w:val="00B80E20"/>
    <w:rsid w:val="00B833B0"/>
    <w:rsid w:val="00B85072"/>
    <w:rsid w:val="00B91DCA"/>
    <w:rsid w:val="00BA1FAD"/>
    <w:rsid w:val="00BA2EDD"/>
    <w:rsid w:val="00BA5EE2"/>
    <w:rsid w:val="00BA78E3"/>
    <w:rsid w:val="00BB645F"/>
    <w:rsid w:val="00BC2605"/>
    <w:rsid w:val="00BD7547"/>
    <w:rsid w:val="00BE2009"/>
    <w:rsid w:val="00BE6DDD"/>
    <w:rsid w:val="00BF379F"/>
    <w:rsid w:val="00C0050B"/>
    <w:rsid w:val="00C04B5E"/>
    <w:rsid w:val="00C06D95"/>
    <w:rsid w:val="00C15FED"/>
    <w:rsid w:val="00C22B6C"/>
    <w:rsid w:val="00C30133"/>
    <w:rsid w:val="00C313A7"/>
    <w:rsid w:val="00C4099E"/>
    <w:rsid w:val="00C5760C"/>
    <w:rsid w:val="00C602F8"/>
    <w:rsid w:val="00C60E06"/>
    <w:rsid w:val="00C6374A"/>
    <w:rsid w:val="00C63DBC"/>
    <w:rsid w:val="00C64995"/>
    <w:rsid w:val="00C65DFF"/>
    <w:rsid w:val="00C74D9E"/>
    <w:rsid w:val="00C8046B"/>
    <w:rsid w:val="00C81090"/>
    <w:rsid w:val="00C87451"/>
    <w:rsid w:val="00C91394"/>
    <w:rsid w:val="00C96B84"/>
    <w:rsid w:val="00CA120E"/>
    <w:rsid w:val="00CA47CF"/>
    <w:rsid w:val="00CB4500"/>
    <w:rsid w:val="00CC413B"/>
    <w:rsid w:val="00CE55E2"/>
    <w:rsid w:val="00CF3903"/>
    <w:rsid w:val="00CF576B"/>
    <w:rsid w:val="00D003C9"/>
    <w:rsid w:val="00D14F03"/>
    <w:rsid w:val="00D279DD"/>
    <w:rsid w:val="00D340B7"/>
    <w:rsid w:val="00D41A2A"/>
    <w:rsid w:val="00D46A39"/>
    <w:rsid w:val="00D52C8F"/>
    <w:rsid w:val="00D67C57"/>
    <w:rsid w:val="00D7467F"/>
    <w:rsid w:val="00D77AAA"/>
    <w:rsid w:val="00D91137"/>
    <w:rsid w:val="00D93A98"/>
    <w:rsid w:val="00DB0DFA"/>
    <w:rsid w:val="00DB1F36"/>
    <w:rsid w:val="00DB2DFE"/>
    <w:rsid w:val="00DB5239"/>
    <w:rsid w:val="00DB667E"/>
    <w:rsid w:val="00DE10BF"/>
    <w:rsid w:val="00DE2EBA"/>
    <w:rsid w:val="00DE3976"/>
    <w:rsid w:val="00DE3C74"/>
    <w:rsid w:val="00DF5C62"/>
    <w:rsid w:val="00DF62F0"/>
    <w:rsid w:val="00DF6FD2"/>
    <w:rsid w:val="00DF76C1"/>
    <w:rsid w:val="00E02D3D"/>
    <w:rsid w:val="00E053F3"/>
    <w:rsid w:val="00E12994"/>
    <w:rsid w:val="00E17512"/>
    <w:rsid w:val="00E20608"/>
    <w:rsid w:val="00E20AE3"/>
    <w:rsid w:val="00E27C67"/>
    <w:rsid w:val="00E3374A"/>
    <w:rsid w:val="00E36796"/>
    <w:rsid w:val="00E44A8A"/>
    <w:rsid w:val="00E471DD"/>
    <w:rsid w:val="00E57DF7"/>
    <w:rsid w:val="00E76DE5"/>
    <w:rsid w:val="00E82741"/>
    <w:rsid w:val="00E915B0"/>
    <w:rsid w:val="00E92CAE"/>
    <w:rsid w:val="00E93081"/>
    <w:rsid w:val="00E942B9"/>
    <w:rsid w:val="00EA1395"/>
    <w:rsid w:val="00EA35F5"/>
    <w:rsid w:val="00EA6101"/>
    <w:rsid w:val="00EA6F8E"/>
    <w:rsid w:val="00EA77CD"/>
    <w:rsid w:val="00EB133E"/>
    <w:rsid w:val="00EB2C1C"/>
    <w:rsid w:val="00EB309F"/>
    <w:rsid w:val="00EC1A37"/>
    <w:rsid w:val="00EC3FA8"/>
    <w:rsid w:val="00ED18FF"/>
    <w:rsid w:val="00ED3882"/>
    <w:rsid w:val="00ED50C5"/>
    <w:rsid w:val="00EE34D4"/>
    <w:rsid w:val="00EF082F"/>
    <w:rsid w:val="00EF53F1"/>
    <w:rsid w:val="00F13553"/>
    <w:rsid w:val="00F251F6"/>
    <w:rsid w:val="00F31249"/>
    <w:rsid w:val="00F42EC6"/>
    <w:rsid w:val="00F47EAF"/>
    <w:rsid w:val="00F5043F"/>
    <w:rsid w:val="00F51253"/>
    <w:rsid w:val="00F52C01"/>
    <w:rsid w:val="00F67AE6"/>
    <w:rsid w:val="00F70852"/>
    <w:rsid w:val="00F74E5A"/>
    <w:rsid w:val="00F753A0"/>
    <w:rsid w:val="00F772F3"/>
    <w:rsid w:val="00F831FF"/>
    <w:rsid w:val="00F84DA3"/>
    <w:rsid w:val="00F8762D"/>
    <w:rsid w:val="00F924A7"/>
    <w:rsid w:val="00F93BE9"/>
    <w:rsid w:val="00FA78AE"/>
    <w:rsid w:val="00FB5156"/>
    <w:rsid w:val="00FB7E65"/>
    <w:rsid w:val="00FC1244"/>
    <w:rsid w:val="00FC2A50"/>
    <w:rsid w:val="00FC404A"/>
    <w:rsid w:val="00FC7D5C"/>
    <w:rsid w:val="00FD685D"/>
    <w:rsid w:val="00FE23EA"/>
    <w:rsid w:val="00FF4A73"/>
    <w:rsid w:val="00FF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781391"/>
  <w15:docId w15:val="{EDD0A6FD-380B-4509-9DD3-8EDBFA03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A2"/>
    <w:rPr>
      <w:rFonts w:ascii="Tahoma" w:hAnsi="Tahoma"/>
      <w:sz w:val="24"/>
      <w:lang w:eastAsia="en-US"/>
    </w:rPr>
  </w:style>
  <w:style w:type="paragraph" w:styleId="Heading3">
    <w:name w:val="heading 3"/>
    <w:basedOn w:val="Normal"/>
    <w:next w:val="Normal"/>
    <w:link w:val="Heading3Char"/>
    <w:qFormat/>
    <w:rsid w:val="0064715A"/>
    <w:pPr>
      <w:keepNext/>
      <w:outlineLvl w:val="2"/>
    </w:pPr>
    <w:rPr>
      <w:rFonts w:ascii="Times New Roman" w:hAnsi="Times New Roman"/>
      <w:b/>
      <w:bCs/>
      <w:sz w:val="20"/>
      <w:szCs w:val="24"/>
    </w:rPr>
  </w:style>
  <w:style w:type="paragraph" w:styleId="Heading4">
    <w:name w:val="heading 4"/>
    <w:basedOn w:val="Normal"/>
    <w:next w:val="Normal"/>
    <w:link w:val="Heading4Char"/>
    <w:qFormat/>
    <w:rsid w:val="0064715A"/>
    <w:pPr>
      <w:keepNext/>
      <w:jc w:val="center"/>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7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19BE"/>
    <w:rPr>
      <w:rFonts w:cs="Tahoma"/>
      <w:sz w:val="16"/>
      <w:szCs w:val="16"/>
    </w:rPr>
  </w:style>
  <w:style w:type="paragraph" w:styleId="Header">
    <w:name w:val="header"/>
    <w:basedOn w:val="Normal"/>
    <w:rsid w:val="002B0F7A"/>
    <w:pPr>
      <w:tabs>
        <w:tab w:val="center" w:pos="4153"/>
        <w:tab w:val="right" w:pos="8306"/>
      </w:tabs>
    </w:pPr>
  </w:style>
  <w:style w:type="paragraph" w:styleId="Footer">
    <w:name w:val="footer"/>
    <w:basedOn w:val="Normal"/>
    <w:rsid w:val="002B0F7A"/>
    <w:pPr>
      <w:tabs>
        <w:tab w:val="center" w:pos="4153"/>
        <w:tab w:val="right" w:pos="8306"/>
      </w:tabs>
    </w:pPr>
  </w:style>
  <w:style w:type="paragraph" w:styleId="ListParagraph">
    <w:name w:val="List Paragraph"/>
    <w:basedOn w:val="Normal"/>
    <w:uiPriority w:val="34"/>
    <w:qFormat/>
    <w:rsid w:val="007446D6"/>
    <w:pPr>
      <w:ind w:left="720"/>
      <w:contextualSpacing/>
    </w:pPr>
  </w:style>
  <w:style w:type="character" w:styleId="Hyperlink">
    <w:name w:val="Hyperlink"/>
    <w:basedOn w:val="DefaultParagraphFont"/>
    <w:uiPriority w:val="99"/>
    <w:unhideWhenUsed/>
    <w:rsid w:val="00A22D3E"/>
    <w:rPr>
      <w:color w:val="0000FF" w:themeColor="hyperlink"/>
      <w:u w:val="single"/>
    </w:rPr>
  </w:style>
  <w:style w:type="character" w:customStyle="1" w:styleId="Heading3Char">
    <w:name w:val="Heading 3 Char"/>
    <w:basedOn w:val="DefaultParagraphFont"/>
    <w:link w:val="Heading3"/>
    <w:rsid w:val="0064715A"/>
    <w:rPr>
      <w:b/>
      <w:bCs/>
      <w:szCs w:val="24"/>
      <w:lang w:eastAsia="en-US"/>
    </w:rPr>
  </w:style>
  <w:style w:type="character" w:customStyle="1" w:styleId="Heading4Char">
    <w:name w:val="Heading 4 Char"/>
    <w:basedOn w:val="DefaultParagraphFont"/>
    <w:link w:val="Heading4"/>
    <w:rsid w:val="0064715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8846">
      <w:bodyDiv w:val="1"/>
      <w:marLeft w:val="0"/>
      <w:marRight w:val="0"/>
      <w:marTop w:val="0"/>
      <w:marBottom w:val="0"/>
      <w:divBdr>
        <w:top w:val="none" w:sz="0" w:space="0" w:color="auto"/>
        <w:left w:val="none" w:sz="0" w:space="0" w:color="auto"/>
        <w:bottom w:val="none" w:sz="0" w:space="0" w:color="auto"/>
        <w:right w:val="none" w:sz="0" w:space="0" w:color="auto"/>
      </w:divBdr>
      <w:divsChild>
        <w:div w:id="26563168">
          <w:marLeft w:val="0"/>
          <w:marRight w:val="0"/>
          <w:marTop w:val="0"/>
          <w:marBottom w:val="0"/>
          <w:divBdr>
            <w:top w:val="none" w:sz="0" w:space="0" w:color="auto"/>
            <w:left w:val="none" w:sz="0" w:space="0" w:color="auto"/>
            <w:bottom w:val="none" w:sz="0" w:space="0" w:color="auto"/>
            <w:right w:val="none" w:sz="0" w:space="0" w:color="auto"/>
          </w:divBdr>
        </w:div>
        <w:div w:id="82530669">
          <w:marLeft w:val="0"/>
          <w:marRight w:val="0"/>
          <w:marTop w:val="0"/>
          <w:marBottom w:val="0"/>
          <w:divBdr>
            <w:top w:val="none" w:sz="0" w:space="0" w:color="auto"/>
            <w:left w:val="none" w:sz="0" w:space="0" w:color="auto"/>
            <w:bottom w:val="none" w:sz="0" w:space="0" w:color="auto"/>
            <w:right w:val="none" w:sz="0" w:space="0" w:color="auto"/>
          </w:divBdr>
        </w:div>
        <w:div w:id="396322508">
          <w:marLeft w:val="0"/>
          <w:marRight w:val="0"/>
          <w:marTop w:val="0"/>
          <w:marBottom w:val="0"/>
          <w:divBdr>
            <w:top w:val="none" w:sz="0" w:space="0" w:color="auto"/>
            <w:left w:val="none" w:sz="0" w:space="0" w:color="auto"/>
            <w:bottom w:val="none" w:sz="0" w:space="0" w:color="auto"/>
            <w:right w:val="none" w:sz="0" w:space="0" w:color="auto"/>
          </w:divBdr>
        </w:div>
        <w:div w:id="473760176">
          <w:marLeft w:val="0"/>
          <w:marRight w:val="0"/>
          <w:marTop w:val="0"/>
          <w:marBottom w:val="0"/>
          <w:divBdr>
            <w:top w:val="none" w:sz="0" w:space="0" w:color="auto"/>
            <w:left w:val="none" w:sz="0" w:space="0" w:color="auto"/>
            <w:bottom w:val="none" w:sz="0" w:space="0" w:color="auto"/>
            <w:right w:val="none" w:sz="0" w:space="0" w:color="auto"/>
          </w:divBdr>
        </w:div>
        <w:div w:id="742917919">
          <w:marLeft w:val="0"/>
          <w:marRight w:val="0"/>
          <w:marTop w:val="0"/>
          <w:marBottom w:val="0"/>
          <w:divBdr>
            <w:top w:val="none" w:sz="0" w:space="0" w:color="auto"/>
            <w:left w:val="none" w:sz="0" w:space="0" w:color="auto"/>
            <w:bottom w:val="none" w:sz="0" w:space="0" w:color="auto"/>
            <w:right w:val="none" w:sz="0" w:space="0" w:color="auto"/>
          </w:divBdr>
        </w:div>
        <w:div w:id="853154267">
          <w:marLeft w:val="0"/>
          <w:marRight w:val="0"/>
          <w:marTop w:val="0"/>
          <w:marBottom w:val="0"/>
          <w:divBdr>
            <w:top w:val="none" w:sz="0" w:space="0" w:color="auto"/>
            <w:left w:val="none" w:sz="0" w:space="0" w:color="auto"/>
            <w:bottom w:val="none" w:sz="0" w:space="0" w:color="auto"/>
            <w:right w:val="none" w:sz="0" w:space="0" w:color="auto"/>
          </w:divBdr>
        </w:div>
        <w:div w:id="982928673">
          <w:marLeft w:val="0"/>
          <w:marRight w:val="0"/>
          <w:marTop w:val="0"/>
          <w:marBottom w:val="0"/>
          <w:divBdr>
            <w:top w:val="none" w:sz="0" w:space="0" w:color="auto"/>
            <w:left w:val="none" w:sz="0" w:space="0" w:color="auto"/>
            <w:bottom w:val="none" w:sz="0" w:space="0" w:color="auto"/>
            <w:right w:val="none" w:sz="0" w:space="0" w:color="auto"/>
          </w:divBdr>
        </w:div>
        <w:div w:id="1010260040">
          <w:marLeft w:val="0"/>
          <w:marRight w:val="0"/>
          <w:marTop w:val="0"/>
          <w:marBottom w:val="0"/>
          <w:divBdr>
            <w:top w:val="none" w:sz="0" w:space="0" w:color="auto"/>
            <w:left w:val="none" w:sz="0" w:space="0" w:color="auto"/>
            <w:bottom w:val="none" w:sz="0" w:space="0" w:color="auto"/>
            <w:right w:val="none" w:sz="0" w:space="0" w:color="auto"/>
          </w:divBdr>
        </w:div>
        <w:div w:id="1120874127">
          <w:marLeft w:val="0"/>
          <w:marRight w:val="0"/>
          <w:marTop w:val="0"/>
          <w:marBottom w:val="0"/>
          <w:divBdr>
            <w:top w:val="none" w:sz="0" w:space="0" w:color="auto"/>
            <w:left w:val="none" w:sz="0" w:space="0" w:color="auto"/>
            <w:bottom w:val="none" w:sz="0" w:space="0" w:color="auto"/>
            <w:right w:val="none" w:sz="0" w:space="0" w:color="auto"/>
          </w:divBdr>
        </w:div>
        <w:div w:id="1154224159">
          <w:marLeft w:val="0"/>
          <w:marRight w:val="0"/>
          <w:marTop w:val="0"/>
          <w:marBottom w:val="0"/>
          <w:divBdr>
            <w:top w:val="none" w:sz="0" w:space="0" w:color="auto"/>
            <w:left w:val="none" w:sz="0" w:space="0" w:color="auto"/>
            <w:bottom w:val="none" w:sz="0" w:space="0" w:color="auto"/>
            <w:right w:val="none" w:sz="0" w:space="0" w:color="auto"/>
          </w:divBdr>
        </w:div>
        <w:div w:id="1164860762">
          <w:marLeft w:val="0"/>
          <w:marRight w:val="0"/>
          <w:marTop w:val="0"/>
          <w:marBottom w:val="0"/>
          <w:divBdr>
            <w:top w:val="none" w:sz="0" w:space="0" w:color="auto"/>
            <w:left w:val="none" w:sz="0" w:space="0" w:color="auto"/>
            <w:bottom w:val="none" w:sz="0" w:space="0" w:color="auto"/>
            <w:right w:val="none" w:sz="0" w:space="0" w:color="auto"/>
          </w:divBdr>
        </w:div>
        <w:div w:id="1508134375">
          <w:marLeft w:val="0"/>
          <w:marRight w:val="0"/>
          <w:marTop w:val="0"/>
          <w:marBottom w:val="0"/>
          <w:divBdr>
            <w:top w:val="none" w:sz="0" w:space="0" w:color="auto"/>
            <w:left w:val="none" w:sz="0" w:space="0" w:color="auto"/>
            <w:bottom w:val="none" w:sz="0" w:space="0" w:color="auto"/>
            <w:right w:val="none" w:sz="0" w:space="0" w:color="auto"/>
          </w:divBdr>
        </w:div>
        <w:div w:id="1860509432">
          <w:marLeft w:val="0"/>
          <w:marRight w:val="0"/>
          <w:marTop w:val="0"/>
          <w:marBottom w:val="0"/>
          <w:divBdr>
            <w:top w:val="none" w:sz="0" w:space="0" w:color="auto"/>
            <w:left w:val="none" w:sz="0" w:space="0" w:color="auto"/>
            <w:bottom w:val="none" w:sz="0" w:space="0" w:color="auto"/>
            <w:right w:val="none" w:sz="0" w:space="0" w:color="auto"/>
          </w:divBdr>
        </w:div>
        <w:div w:id="1972862564">
          <w:marLeft w:val="0"/>
          <w:marRight w:val="0"/>
          <w:marTop w:val="0"/>
          <w:marBottom w:val="0"/>
          <w:divBdr>
            <w:top w:val="none" w:sz="0" w:space="0" w:color="auto"/>
            <w:left w:val="none" w:sz="0" w:space="0" w:color="auto"/>
            <w:bottom w:val="none" w:sz="0" w:space="0" w:color="auto"/>
            <w:right w:val="none" w:sz="0" w:space="0" w:color="auto"/>
          </w:divBdr>
        </w:div>
        <w:div w:id="2064327306">
          <w:marLeft w:val="0"/>
          <w:marRight w:val="0"/>
          <w:marTop w:val="0"/>
          <w:marBottom w:val="0"/>
          <w:divBdr>
            <w:top w:val="none" w:sz="0" w:space="0" w:color="auto"/>
            <w:left w:val="none" w:sz="0" w:space="0" w:color="auto"/>
            <w:bottom w:val="none" w:sz="0" w:space="0" w:color="auto"/>
            <w:right w:val="none" w:sz="0" w:space="0" w:color="auto"/>
          </w:divBdr>
        </w:div>
        <w:div w:id="2132165634">
          <w:marLeft w:val="0"/>
          <w:marRight w:val="0"/>
          <w:marTop w:val="0"/>
          <w:marBottom w:val="0"/>
          <w:divBdr>
            <w:top w:val="none" w:sz="0" w:space="0" w:color="auto"/>
            <w:left w:val="none" w:sz="0" w:space="0" w:color="auto"/>
            <w:bottom w:val="none" w:sz="0" w:space="0" w:color="auto"/>
            <w:right w:val="none" w:sz="0" w:space="0" w:color="auto"/>
          </w:divBdr>
        </w:div>
        <w:div w:id="2141220446">
          <w:marLeft w:val="0"/>
          <w:marRight w:val="0"/>
          <w:marTop w:val="0"/>
          <w:marBottom w:val="0"/>
          <w:divBdr>
            <w:top w:val="none" w:sz="0" w:space="0" w:color="auto"/>
            <w:left w:val="none" w:sz="0" w:space="0" w:color="auto"/>
            <w:bottom w:val="none" w:sz="0" w:space="0" w:color="auto"/>
            <w:right w:val="none" w:sz="0" w:space="0" w:color="auto"/>
          </w:divBdr>
        </w:div>
      </w:divsChild>
    </w:div>
    <w:div w:id="12267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dngc.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D5218B5722946950A1F77E4E94278" ma:contentTypeVersion="12" ma:contentTypeDescription="Create a new document." ma:contentTypeScope="" ma:versionID="9a17bc720829de7209c2c344ff5d29b5">
  <xsd:schema xmlns:xsd="http://www.w3.org/2001/XMLSchema" xmlns:xs="http://www.w3.org/2001/XMLSchema" xmlns:p="http://schemas.microsoft.com/office/2006/metadata/properties" xmlns:ns2="5b4d6c51-f34a-41b0-8d92-6004c1239037" xmlns:ns3="8e94701e-3ea7-4780-a270-01a230cc3ae1" targetNamespace="http://schemas.microsoft.com/office/2006/metadata/properties" ma:root="true" ma:fieldsID="4ee03e223278f2d1e197f186b45eee8a" ns2:_="" ns3:_="">
    <xsd:import namespace="5b4d6c51-f34a-41b0-8d92-6004c1239037"/>
    <xsd:import namespace="8e94701e-3ea7-4780-a270-01a230cc3a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6c51-f34a-41b0-8d92-6004c123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4701e-3ea7-4780-a270-01a230cc3a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6D533-8AA9-439B-B880-31BB6F4AC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6c51-f34a-41b0-8d92-6004c1239037"/>
    <ds:schemaRef ds:uri="8e94701e-3ea7-4780-a270-01a230cc3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A7BAE-D392-4FDD-9060-0F2746EC3FE9}">
  <ds:schemaRefs>
    <ds:schemaRef ds:uri="http://schemas.microsoft.com/sharepoint/v3/contenttype/forms"/>
  </ds:schemaRefs>
</ds:datastoreItem>
</file>

<file path=customXml/itemProps3.xml><?xml version="1.0" encoding="utf-8"?>
<ds:datastoreItem xmlns:ds="http://schemas.openxmlformats.org/officeDocument/2006/customXml" ds:itemID="{50748DEE-A086-4067-843C-F9D8033A18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Finance Report November 2006</vt:lpstr>
    </vt:vector>
  </TitlesOfParts>
  <Company>Home</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Report November 2006</dc:title>
  <dc:creator>Thomson</dc:creator>
  <cp:lastModifiedBy>Jonny Chaisty</cp:lastModifiedBy>
  <cp:revision>2</cp:revision>
  <cp:lastPrinted>2021-05-20T11:38:00Z</cp:lastPrinted>
  <dcterms:created xsi:type="dcterms:W3CDTF">2021-05-20T11:43:00Z</dcterms:created>
  <dcterms:modified xsi:type="dcterms:W3CDTF">2021-05-20T11:43:00Z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0x01010065FD5218B5722946950A1F77E4E94278</vt:lpwstr>
  </property>
  <property fmtid="{D5CDD505-2E9C-101B-9397-08002B2CF9AE}" pid="3" name="AuthorIds_UIVersion_512">
    <vt:lpwstr>11</vt:lpwstr>
  </property>
</Properties>
</file>